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Default="00217560" w:rsidP="003053F1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7C59A09" wp14:editId="32B32D21">
            <wp:simplePos x="0" y="0"/>
            <wp:positionH relativeFrom="column">
              <wp:posOffset>-482600</wp:posOffset>
            </wp:positionH>
            <wp:positionV relativeFrom="line">
              <wp:posOffset>-701040</wp:posOffset>
            </wp:positionV>
            <wp:extent cx="7505700" cy="2028825"/>
            <wp:effectExtent l="0" t="0" r="0" b="9525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02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B44" w:rsidRDefault="00E85B44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F21" w:rsidRPr="000055CA" w:rsidRDefault="000A1F21" w:rsidP="002A0AF2">
      <w:pPr>
        <w:spacing w:after="0" w:line="259" w:lineRule="auto"/>
        <w:ind w:firstLine="709"/>
        <w:jc w:val="right"/>
        <w:rPr>
          <w:b/>
          <w:bCs/>
          <w:sz w:val="32"/>
          <w:szCs w:val="32"/>
        </w:rPr>
      </w:pPr>
    </w:p>
    <w:p w:rsidR="00EC05DE" w:rsidRPr="000055CA" w:rsidRDefault="00585290" w:rsidP="00585290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55CA">
        <w:rPr>
          <w:rFonts w:ascii="Times New Roman" w:hAnsi="Times New Roman" w:cs="Times New Roman"/>
          <w:b/>
          <w:bCs/>
          <w:sz w:val="32"/>
          <w:szCs w:val="32"/>
        </w:rPr>
        <w:t>Уважаемые жители!</w:t>
      </w:r>
    </w:p>
    <w:p w:rsidR="00585290" w:rsidRPr="000055CA" w:rsidRDefault="00585290" w:rsidP="00585290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290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>В ноябре 2020 года в дополнение к ежемесячным платежным документам часть жителей получат долговые квитанции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, чей долг за услуги ЖКК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 оплачен в течение 2-х и более месяцев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сумма задолженности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превысила 15 тысяч рублей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85290" w:rsidRPr="000055CA" w:rsidRDefault="00B167FE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4545B">
        <w:rPr>
          <w:rFonts w:ascii="Times New Roman" w:hAnsi="Times New Roman" w:cs="Times New Roman"/>
          <w:bCs/>
          <w:color w:val="auto"/>
          <w:sz w:val="28"/>
          <w:szCs w:val="28"/>
        </w:rPr>
        <w:t>екомендуе</w:t>
      </w:r>
      <w:r w:rsidR="005C206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погасить долг, </w:t>
      </w:r>
      <w:r w:rsidR="00585290"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используя для оплаты </w:t>
      </w:r>
      <w:r w:rsidR="002454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полученную </w:t>
      </w:r>
      <w:r w:rsidR="00585290"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долговую квитанцию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>, где указан</w:t>
      </w:r>
      <w:r w:rsidR="00BE58E7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сумма задолженности и сроки оплаты. Если </w:t>
      </w:r>
      <w:r w:rsidR="00F539A5">
        <w:rPr>
          <w:rFonts w:ascii="Times New Roman" w:hAnsi="Times New Roman" w:cs="Times New Roman"/>
          <w:bCs/>
          <w:color w:val="auto"/>
          <w:sz w:val="28"/>
          <w:szCs w:val="28"/>
        </w:rPr>
        <w:t>Вы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ранее уже оплатил</w:t>
      </w:r>
      <w:r w:rsidR="00F539A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сумму, указанную в извещении, повторная оплата не требуется.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167FE" w:rsidRPr="00B167FE" w:rsidRDefault="00B167FE" w:rsidP="00B167FE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7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Оплатить счета без комиссии</w:t>
      </w:r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можно </w:t>
      </w:r>
      <w:r w:rsidR="00F70A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через сервис «Умная платежка» </w:t>
      </w:r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в личном кабинете клиента на сайте мособлеирц.рф или в мобильном приложении «МосОблЕИРЦ Онлайн». Мобильное приложение доступно для скачивания в App Store и Google Play.</w:t>
      </w:r>
      <w:r w:rsidRPr="00B167F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85290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Адреса касс 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оплаты 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указаны на 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сайте мособлеирц.рф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334A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возникновении вопросов можно позвонить по телефону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8 496 245 15 99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ежедневно с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8.00. до 22.00.</w:t>
      </w:r>
    </w:p>
    <w:p w:rsidR="0055334A" w:rsidRPr="00301AF1" w:rsidRDefault="0055334A" w:rsidP="0055334A">
      <w:pPr>
        <w:spacing w:after="0" w:line="259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67FE" w:rsidRDefault="00B167FE" w:rsidP="00B167FE">
      <w:pPr>
        <w:spacing w:after="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59D2E8" wp14:editId="19FCD53E">
            <wp:extent cx="6219825" cy="14562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215" cy="145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FE" w:rsidRPr="00B167FE" w:rsidRDefault="00B167FE" w:rsidP="00B167FE">
      <w:pPr>
        <w:spacing w:after="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41395C" wp14:editId="02423B31">
            <wp:simplePos x="0" y="0"/>
            <wp:positionH relativeFrom="column">
              <wp:posOffset>1697990</wp:posOffset>
            </wp:positionH>
            <wp:positionV relativeFrom="paragraph">
              <wp:posOffset>114300</wp:posOffset>
            </wp:positionV>
            <wp:extent cx="2828925" cy="165100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44" w:rsidRPr="00492378" w:rsidRDefault="00E85B44" w:rsidP="00915A03">
      <w:pPr>
        <w:spacing w:after="0" w:line="259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5B44" w:rsidRPr="00492378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D4" w:rsidRDefault="00827DD4" w:rsidP="00E85B44">
      <w:pPr>
        <w:spacing w:after="0" w:line="240" w:lineRule="auto"/>
      </w:pPr>
      <w:r>
        <w:separator/>
      </w:r>
    </w:p>
  </w:endnote>
  <w:endnote w:type="continuationSeparator" w:id="0">
    <w:p w:rsidR="00827DD4" w:rsidRDefault="00827DD4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D4" w:rsidRDefault="00827DD4" w:rsidP="00E85B44">
      <w:pPr>
        <w:spacing w:after="0" w:line="240" w:lineRule="auto"/>
      </w:pPr>
      <w:r>
        <w:separator/>
      </w:r>
    </w:p>
  </w:footnote>
  <w:footnote w:type="continuationSeparator" w:id="0">
    <w:p w:rsidR="00827DD4" w:rsidRDefault="00827DD4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C42"/>
    <w:multiLevelType w:val="hybridMultilevel"/>
    <w:tmpl w:val="56DED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B0610"/>
    <w:multiLevelType w:val="hybridMultilevel"/>
    <w:tmpl w:val="90A0F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149D"/>
    <w:multiLevelType w:val="hybridMultilevel"/>
    <w:tmpl w:val="F6D622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B395F"/>
    <w:multiLevelType w:val="hybridMultilevel"/>
    <w:tmpl w:val="4926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728F9"/>
    <w:multiLevelType w:val="hybridMultilevel"/>
    <w:tmpl w:val="1FEE61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1C62D0"/>
    <w:multiLevelType w:val="hybridMultilevel"/>
    <w:tmpl w:val="39F4B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A53974"/>
    <w:multiLevelType w:val="hybridMultilevel"/>
    <w:tmpl w:val="195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333B5"/>
    <w:multiLevelType w:val="hybridMultilevel"/>
    <w:tmpl w:val="DA82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41692A"/>
    <w:multiLevelType w:val="multilevel"/>
    <w:tmpl w:val="5E9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055CA"/>
    <w:rsid w:val="00011FC6"/>
    <w:rsid w:val="00014FCB"/>
    <w:rsid w:val="00024027"/>
    <w:rsid w:val="0006649A"/>
    <w:rsid w:val="00083EE4"/>
    <w:rsid w:val="000923DF"/>
    <w:rsid w:val="000930B0"/>
    <w:rsid w:val="000A1F21"/>
    <w:rsid w:val="000B38CE"/>
    <w:rsid w:val="000B795D"/>
    <w:rsid w:val="000C23B2"/>
    <w:rsid w:val="00106BB0"/>
    <w:rsid w:val="00111C5C"/>
    <w:rsid w:val="00136D56"/>
    <w:rsid w:val="001574E7"/>
    <w:rsid w:val="00173BEF"/>
    <w:rsid w:val="0019285F"/>
    <w:rsid w:val="001A0590"/>
    <w:rsid w:val="001A4800"/>
    <w:rsid w:val="001A5B15"/>
    <w:rsid w:val="001C0F1F"/>
    <w:rsid w:val="001C1CBC"/>
    <w:rsid w:val="001E557E"/>
    <w:rsid w:val="001E70BE"/>
    <w:rsid w:val="00201FB7"/>
    <w:rsid w:val="00211A8C"/>
    <w:rsid w:val="00217560"/>
    <w:rsid w:val="00222D10"/>
    <w:rsid w:val="00240EDE"/>
    <w:rsid w:val="0024545B"/>
    <w:rsid w:val="002527FE"/>
    <w:rsid w:val="00254B35"/>
    <w:rsid w:val="00260B4F"/>
    <w:rsid w:val="002663FA"/>
    <w:rsid w:val="00271559"/>
    <w:rsid w:val="00275F7D"/>
    <w:rsid w:val="00281BAE"/>
    <w:rsid w:val="00283373"/>
    <w:rsid w:val="002A0AF2"/>
    <w:rsid w:val="002A3627"/>
    <w:rsid w:val="002B2694"/>
    <w:rsid w:val="002C39BB"/>
    <w:rsid w:val="002C4775"/>
    <w:rsid w:val="002C6CCC"/>
    <w:rsid w:val="002D13B4"/>
    <w:rsid w:val="002D6AE4"/>
    <w:rsid w:val="00301AF1"/>
    <w:rsid w:val="00301EAF"/>
    <w:rsid w:val="00304A1C"/>
    <w:rsid w:val="003053F1"/>
    <w:rsid w:val="00324F2B"/>
    <w:rsid w:val="00333C5B"/>
    <w:rsid w:val="00345324"/>
    <w:rsid w:val="00352113"/>
    <w:rsid w:val="003615AC"/>
    <w:rsid w:val="00362760"/>
    <w:rsid w:val="00381409"/>
    <w:rsid w:val="00382902"/>
    <w:rsid w:val="003910A6"/>
    <w:rsid w:val="003B3425"/>
    <w:rsid w:val="003B75F8"/>
    <w:rsid w:val="003D7930"/>
    <w:rsid w:val="003F746C"/>
    <w:rsid w:val="00413556"/>
    <w:rsid w:val="0041762C"/>
    <w:rsid w:val="004209DD"/>
    <w:rsid w:val="00434A2D"/>
    <w:rsid w:val="00445A64"/>
    <w:rsid w:val="004637FB"/>
    <w:rsid w:val="00492378"/>
    <w:rsid w:val="004B0574"/>
    <w:rsid w:val="004C0CFF"/>
    <w:rsid w:val="004E1909"/>
    <w:rsid w:val="004E1A11"/>
    <w:rsid w:val="004E3B50"/>
    <w:rsid w:val="005053E5"/>
    <w:rsid w:val="0055334A"/>
    <w:rsid w:val="00560B9E"/>
    <w:rsid w:val="00563552"/>
    <w:rsid w:val="00567FD9"/>
    <w:rsid w:val="005806BA"/>
    <w:rsid w:val="00585290"/>
    <w:rsid w:val="0059390B"/>
    <w:rsid w:val="005A113B"/>
    <w:rsid w:val="005A19A5"/>
    <w:rsid w:val="005B3B11"/>
    <w:rsid w:val="005C2065"/>
    <w:rsid w:val="005C7A8C"/>
    <w:rsid w:val="005D1705"/>
    <w:rsid w:val="005D1F4D"/>
    <w:rsid w:val="006074E0"/>
    <w:rsid w:val="00620E06"/>
    <w:rsid w:val="006273C3"/>
    <w:rsid w:val="00635660"/>
    <w:rsid w:val="0064322A"/>
    <w:rsid w:val="00644E9B"/>
    <w:rsid w:val="006477B8"/>
    <w:rsid w:val="00652D76"/>
    <w:rsid w:val="006A1883"/>
    <w:rsid w:val="006A496B"/>
    <w:rsid w:val="006A5C23"/>
    <w:rsid w:val="006B02DA"/>
    <w:rsid w:val="006D0396"/>
    <w:rsid w:val="006D346C"/>
    <w:rsid w:val="006F1EED"/>
    <w:rsid w:val="006F2228"/>
    <w:rsid w:val="00715F07"/>
    <w:rsid w:val="00743ED6"/>
    <w:rsid w:val="00757E53"/>
    <w:rsid w:val="00772B75"/>
    <w:rsid w:val="00777B11"/>
    <w:rsid w:val="0078336C"/>
    <w:rsid w:val="007A2577"/>
    <w:rsid w:val="007B0CE8"/>
    <w:rsid w:val="007F52D6"/>
    <w:rsid w:val="007F5D3D"/>
    <w:rsid w:val="008045DA"/>
    <w:rsid w:val="00805ACA"/>
    <w:rsid w:val="00822D56"/>
    <w:rsid w:val="00827DD4"/>
    <w:rsid w:val="00876542"/>
    <w:rsid w:val="008769E4"/>
    <w:rsid w:val="008A0CA6"/>
    <w:rsid w:val="008B717F"/>
    <w:rsid w:val="008D0B22"/>
    <w:rsid w:val="008D5A5C"/>
    <w:rsid w:val="0090352F"/>
    <w:rsid w:val="00905108"/>
    <w:rsid w:val="009074EB"/>
    <w:rsid w:val="00910597"/>
    <w:rsid w:val="00915A03"/>
    <w:rsid w:val="00930A38"/>
    <w:rsid w:val="00934904"/>
    <w:rsid w:val="00935637"/>
    <w:rsid w:val="009809C1"/>
    <w:rsid w:val="009815E4"/>
    <w:rsid w:val="009B2768"/>
    <w:rsid w:val="009B38DD"/>
    <w:rsid w:val="009E14E2"/>
    <w:rsid w:val="009E1B0E"/>
    <w:rsid w:val="009E2278"/>
    <w:rsid w:val="009E68DB"/>
    <w:rsid w:val="00A06B11"/>
    <w:rsid w:val="00A12140"/>
    <w:rsid w:val="00A26F0E"/>
    <w:rsid w:val="00A47AF6"/>
    <w:rsid w:val="00A73A98"/>
    <w:rsid w:val="00AB5B60"/>
    <w:rsid w:val="00AB7937"/>
    <w:rsid w:val="00AC7025"/>
    <w:rsid w:val="00AD260B"/>
    <w:rsid w:val="00AD3733"/>
    <w:rsid w:val="00AD68AC"/>
    <w:rsid w:val="00AE09CC"/>
    <w:rsid w:val="00AE0AFE"/>
    <w:rsid w:val="00AF73E4"/>
    <w:rsid w:val="00B0293E"/>
    <w:rsid w:val="00B03B31"/>
    <w:rsid w:val="00B167FE"/>
    <w:rsid w:val="00B17EB5"/>
    <w:rsid w:val="00B241E4"/>
    <w:rsid w:val="00B2544C"/>
    <w:rsid w:val="00B27EE7"/>
    <w:rsid w:val="00B331D0"/>
    <w:rsid w:val="00B44C59"/>
    <w:rsid w:val="00B76901"/>
    <w:rsid w:val="00B912AA"/>
    <w:rsid w:val="00BD7F98"/>
    <w:rsid w:val="00BE58E7"/>
    <w:rsid w:val="00BE6191"/>
    <w:rsid w:val="00C02D98"/>
    <w:rsid w:val="00C13DCC"/>
    <w:rsid w:val="00C25E8E"/>
    <w:rsid w:val="00C42470"/>
    <w:rsid w:val="00C44224"/>
    <w:rsid w:val="00C4511A"/>
    <w:rsid w:val="00C50653"/>
    <w:rsid w:val="00C51BE8"/>
    <w:rsid w:val="00C74512"/>
    <w:rsid w:val="00C80B9B"/>
    <w:rsid w:val="00C8254E"/>
    <w:rsid w:val="00CA49CD"/>
    <w:rsid w:val="00CA7AAF"/>
    <w:rsid w:val="00CC7AAA"/>
    <w:rsid w:val="00CD3A0E"/>
    <w:rsid w:val="00CF6726"/>
    <w:rsid w:val="00D0346E"/>
    <w:rsid w:val="00D07F50"/>
    <w:rsid w:val="00D20431"/>
    <w:rsid w:val="00D242E8"/>
    <w:rsid w:val="00D32A03"/>
    <w:rsid w:val="00D339A5"/>
    <w:rsid w:val="00D467B7"/>
    <w:rsid w:val="00D6446F"/>
    <w:rsid w:val="00D873C7"/>
    <w:rsid w:val="00E01014"/>
    <w:rsid w:val="00E01C1D"/>
    <w:rsid w:val="00E05727"/>
    <w:rsid w:val="00E318B8"/>
    <w:rsid w:val="00E32238"/>
    <w:rsid w:val="00E4796E"/>
    <w:rsid w:val="00E56635"/>
    <w:rsid w:val="00E80E9A"/>
    <w:rsid w:val="00E85B44"/>
    <w:rsid w:val="00E96DD7"/>
    <w:rsid w:val="00EA5F58"/>
    <w:rsid w:val="00EA62F1"/>
    <w:rsid w:val="00EC05DE"/>
    <w:rsid w:val="00EC6A71"/>
    <w:rsid w:val="00EF0569"/>
    <w:rsid w:val="00EF24EE"/>
    <w:rsid w:val="00EF2DC7"/>
    <w:rsid w:val="00EF5FD9"/>
    <w:rsid w:val="00EF6424"/>
    <w:rsid w:val="00F05C69"/>
    <w:rsid w:val="00F43734"/>
    <w:rsid w:val="00F469A7"/>
    <w:rsid w:val="00F539A5"/>
    <w:rsid w:val="00F617DA"/>
    <w:rsid w:val="00F64548"/>
    <w:rsid w:val="00F70A94"/>
    <w:rsid w:val="00F70AC8"/>
    <w:rsid w:val="00F728B0"/>
    <w:rsid w:val="00F90207"/>
    <w:rsid w:val="00F916FC"/>
    <w:rsid w:val="00FC2334"/>
    <w:rsid w:val="00FC24FA"/>
    <w:rsid w:val="00FD0512"/>
    <w:rsid w:val="00FD6B1C"/>
    <w:rsid w:val="00FD6B6A"/>
    <w:rsid w:val="00FE5148"/>
    <w:rsid w:val="00FF1205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285F8-A13B-4841-9A76-DE462846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21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60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FollowedHyperlink"/>
    <w:basedOn w:val="a0"/>
    <w:uiPriority w:val="99"/>
    <w:semiHidden/>
    <w:unhideWhenUsed/>
    <w:rsid w:val="00EC05D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8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4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8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87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dc:description>exif_MSED_77f4eafc228744a82cd31102c55c703fb343865bb7f8a4c525712fc8b6756c30</dc:description>
  <cp:lastModifiedBy>12</cp:lastModifiedBy>
  <cp:revision>2</cp:revision>
  <cp:lastPrinted>2018-09-27T11:44:00Z</cp:lastPrinted>
  <dcterms:created xsi:type="dcterms:W3CDTF">2020-11-27T13:12:00Z</dcterms:created>
  <dcterms:modified xsi:type="dcterms:W3CDTF">2020-11-27T13:12:00Z</dcterms:modified>
</cp:coreProperties>
</file>