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9A" w:rsidRDefault="00D66DAA" w:rsidP="0032789C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7404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19A" w:rsidRDefault="0008119A">
      <w:pPr>
        <w:rPr>
          <w:sz w:val="26"/>
          <w:szCs w:val="26"/>
        </w:rPr>
      </w:pPr>
    </w:p>
    <w:p w:rsidR="0008119A" w:rsidRDefault="0008119A" w:rsidP="0032789C">
      <w:pPr>
        <w:jc w:val="center"/>
        <w:rPr>
          <w:sz w:val="32"/>
          <w:szCs w:val="32"/>
        </w:rPr>
      </w:pPr>
      <w:r>
        <w:rPr>
          <w:sz w:val="32"/>
          <w:szCs w:val="32"/>
        </w:rPr>
        <w:t>ГЛАВА ГОРОД</w:t>
      </w:r>
      <w:r w:rsidR="00AD32B6">
        <w:rPr>
          <w:sz w:val="32"/>
          <w:szCs w:val="32"/>
        </w:rPr>
        <w:t>СКОГО ОКРУГА</w:t>
      </w:r>
      <w:r>
        <w:rPr>
          <w:sz w:val="32"/>
          <w:szCs w:val="32"/>
        </w:rPr>
        <w:t xml:space="preserve"> ЛЫТКАРИНО</w:t>
      </w:r>
    </w:p>
    <w:p w:rsidR="0008119A" w:rsidRDefault="0008119A" w:rsidP="0032789C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МОСКОВСКОЙ ОБЛАСТИ</w:t>
      </w:r>
    </w:p>
    <w:p w:rsidR="0008119A" w:rsidRDefault="0008119A">
      <w:pPr>
        <w:jc w:val="both"/>
        <w:rPr>
          <w:b/>
          <w:bCs/>
        </w:rPr>
      </w:pPr>
    </w:p>
    <w:p w:rsidR="0008119A" w:rsidRDefault="0008119A" w:rsidP="0032789C">
      <w:pPr>
        <w:jc w:val="center"/>
        <w:rPr>
          <w:sz w:val="22"/>
          <w:szCs w:val="22"/>
          <w:u w:val="single"/>
        </w:rPr>
      </w:pPr>
      <w:r>
        <w:rPr>
          <w:b/>
          <w:bCs/>
          <w:sz w:val="36"/>
          <w:szCs w:val="36"/>
        </w:rPr>
        <w:t>ПОСТАНОВЛЕНИЕ</w:t>
      </w:r>
    </w:p>
    <w:p w:rsidR="0008119A" w:rsidRDefault="0008119A">
      <w:pPr>
        <w:jc w:val="both"/>
        <w:rPr>
          <w:sz w:val="22"/>
          <w:szCs w:val="22"/>
          <w:u w:val="single"/>
        </w:rPr>
      </w:pPr>
    </w:p>
    <w:p w:rsidR="000446DB" w:rsidRDefault="003946B3" w:rsidP="000446DB">
      <w:pPr>
        <w:jc w:val="center"/>
        <w:rPr>
          <w:sz w:val="22"/>
          <w:szCs w:val="22"/>
          <w:u w:val="single"/>
        </w:rPr>
      </w:pPr>
      <w:r w:rsidRPr="003946B3">
        <w:rPr>
          <w:sz w:val="22"/>
          <w:szCs w:val="22"/>
        </w:rPr>
        <w:t>_________</w:t>
      </w:r>
      <w:r w:rsidR="0008119A" w:rsidRPr="003946B3">
        <w:rPr>
          <w:sz w:val="22"/>
          <w:szCs w:val="22"/>
        </w:rPr>
        <w:t xml:space="preserve"> </w:t>
      </w:r>
      <w:r w:rsidR="0008119A">
        <w:rPr>
          <w:sz w:val="22"/>
          <w:szCs w:val="22"/>
        </w:rPr>
        <w:t xml:space="preserve"> № </w:t>
      </w:r>
      <w:r>
        <w:rPr>
          <w:sz w:val="22"/>
          <w:szCs w:val="22"/>
        </w:rPr>
        <w:t>__________</w:t>
      </w:r>
    </w:p>
    <w:p w:rsidR="0008119A" w:rsidRPr="000446DB" w:rsidRDefault="0008119A" w:rsidP="000446DB">
      <w:pPr>
        <w:jc w:val="center"/>
        <w:rPr>
          <w:sz w:val="20"/>
          <w:szCs w:val="20"/>
          <w:u w:val="single"/>
        </w:rPr>
      </w:pPr>
      <w:r w:rsidRPr="000446DB">
        <w:rPr>
          <w:sz w:val="20"/>
          <w:szCs w:val="20"/>
          <w:u w:val="single"/>
        </w:rPr>
        <w:t xml:space="preserve"> </w:t>
      </w:r>
    </w:p>
    <w:p w:rsidR="0008119A" w:rsidRDefault="0008119A" w:rsidP="0032789C">
      <w:pPr>
        <w:jc w:val="center"/>
        <w:rPr>
          <w:sz w:val="20"/>
          <w:szCs w:val="20"/>
        </w:rPr>
      </w:pPr>
      <w:proofErr w:type="spellStart"/>
      <w:r>
        <w:rPr>
          <w:sz w:val="22"/>
          <w:szCs w:val="22"/>
        </w:rPr>
        <w:t>г.</w:t>
      </w:r>
      <w:r w:rsidR="00AD32B6">
        <w:rPr>
          <w:sz w:val="22"/>
          <w:szCs w:val="22"/>
        </w:rPr>
        <w:t>о</w:t>
      </w:r>
      <w:proofErr w:type="spellEnd"/>
      <w:r w:rsidR="00AD32B6">
        <w:rPr>
          <w:sz w:val="22"/>
          <w:szCs w:val="22"/>
        </w:rPr>
        <w:t>.</w:t>
      </w:r>
      <w:r w:rsidR="000C38AE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Лыткарино</w:t>
      </w:r>
    </w:p>
    <w:p w:rsidR="0008119A" w:rsidRDefault="0008119A">
      <w:pPr>
        <w:jc w:val="both"/>
        <w:rPr>
          <w:sz w:val="22"/>
          <w:szCs w:val="22"/>
        </w:rPr>
      </w:pPr>
    </w:p>
    <w:p w:rsidR="0008119A" w:rsidRDefault="0008119A" w:rsidP="00CD54BD">
      <w:pPr>
        <w:jc w:val="center"/>
      </w:pPr>
    </w:p>
    <w:p w:rsidR="0027642A" w:rsidRPr="00E90FF9" w:rsidRDefault="0027642A" w:rsidP="00CD54BD">
      <w:pPr>
        <w:jc w:val="center"/>
      </w:pPr>
    </w:p>
    <w:p w:rsidR="00CC47DF" w:rsidRDefault="00CC47DF" w:rsidP="004D3C2C">
      <w:pPr>
        <w:jc w:val="center"/>
      </w:pPr>
      <w:r w:rsidRPr="00B827CA">
        <w:t xml:space="preserve">О внесении изменений в Административный регламент </w:t>
      </w:r>
      <w:r w:rsidR="004D3C2C" w:rsidRPr="00373E8D">
        <w:rPr>
          <w:lang w:eastAsia="ar-SA"/>
        </w:rPr>
        <w:t xml:space="preserve">предоставления </w:t>
      </w:r>
      <w:r w:rsidR="00AD32B6">
        <w:rPr>
          <w:lang w:eastAsia="ar-SA"/>
        </w:rPr>
        <w:t>муниципальной</w:t>
      </w:r>
      <w:r w:rsidR="004D3C2C" w:rsidRPr="00373E8D">
        <w:rPr>
          <w:lang w:eastAsia="ar-SA"/>
        </w:rPr>
        <w:t xml:space="preserve"> услуги «</w:t>
      </w:r>
      <w:r w:rsidR="00AD32B6">
        <w:rPr>
          <w:lang w:eastAsia="ar-SA"/>
        </w:rPr>
        <w:t>Постановка многодетных семей на учет в целях бесплатного предоставления земельных участков</w:t>
      </w:r>
      <w:r w:rsidR="004D3C2C" w:rsidRPr="00373E8D">
        <w:rPr>
          <w:lang w:eastAsia="ar-SA"/>
        </w:rPr>
        <w:t>»</w:t>
      </w:r>
      <w:r>
        <w:t xml:space="preserve">  </w:t>
      </w:r>
    </w:p>
    <w:p w:rsidR="00CC47DF" w:rsidRDefault="00CC47DF" w:rsidP="00CC47DF">
      <w:pPr>
        <w:tabs>
          <w:tab w:val="left" w:pos="284"/>
        </w:tabs>
        <w:ind w:left="360"/>
        <w:jc w:val="both"/>
      </w:pPr>
    </w:p>
    <w:p w:rsidR="0027642A" w:rsidRDefault="0027642A" w:rsidP="00CC47DF">
      <w:pPr>
        <w:tabs>
          <w:tab w:val="left" w:pos="284"/>
        </w:tabs>
        <w:ind w:left="360"/>
        <w:jc w:val="both"/>
      </w:pPr>
    </w:p>
    <w:p w:rsidR="00CC47DF" w:rsidRDefault="00CC47DF" w:rsidP="0013250B">
      <w:pPr>
        <w:pStyle w:val="a8"/>
        <w:tabs>
          <w:tab w:val="left" w:pos="284"/>
        </w:tabs>
        <w:spacing w:line="288" w:lineRule="auto"/>
        <w:ind w:left="0" w:firstLine="709"/>
        <w:jc w:val="both"/>
      </w:pPr>
      <w:r w:rsidRPr="0013250B">
        <w:t xml:space="preserve">В соответствии </w:t>
      </w:r>
      <w:r w:rsidRPr="0013250B">
        <w:rPr>
          <w:lang w:eastAsia="ar-SA"/>
        </w:rPr>
        <w:t xml:space="preserve">с </w:t>
      </w:r>
      <w:r w:rsidR="00AD32B6" w:rsidRPr="00AD32B6">
        <w:rPr>
          <w:lang w:eastAsia="ar-SA"/>
        </w:rPr>
        <w:t>Закон</w:t>
      </w:r>
      <w:r w:rsidR="00AD32B6">
        <w:rPr>
          <w:lang w:eastAsia="ar-SA"/>
        </w:rPr>
        <w:t>ом</w:t>
      </w:r>
      <w:r w:rsidR="00AD32B6" w:rsidRPr="00AD32B6">
        <w:rPr>
          <w:lang w:eastAsia="ar-SA"/>
        </w:rPr>
        <w:t xml:space="preserve"> Московской области от 01.06.2011 </w:t>
      </w:r>
      <w:r w:rsidR="000C38AE">
        <w:rPr>
          <w:lang w:eastAsia="ar-SA"/>
        </w:rPr>
        <w:br/>
      </w:r>
      <w:r w:rsidR="00AD32B6">
        <w:rPr>
          <w:lang w:eastAsia="ar-SA"/>
        </w:rPr>
        <w:t>№</w:t>
      </w:r>
      <w:r w:rsidR="00AD32B6" w:rsidRPr="00AD32B6">
        <w:rPr>
          <w:lang w:eastAsia="ar-SA"/>
        </w:rPr>
        <w:t>73/2011-ОЗ</w:t>
      </w:r>
      <w:r w:rsidR="00AD32B6">
        <w:rPr>
          <w:lang w:eastAsia="ar-SA"/>
        </w:rPr>
        <w:t xml:space="preserve"> «</w:t>
      </w:r>
      <w:r w:rsidR="00AD32B6" w:rsidRPr="00AD32B6">
        <w:rPr>
          <w:lang w:eastAsia="ar-SA"/>
        </w:rPr>
        <w:t>О бесплатном предоставлении земельных участков многодетным семьям в Московской области</w:t>
      </w:r>
      <w:r w:rsidR="00AD32B6">
        <w:rPr>
          <w:lang w:eastAsia="ar-SA"/>
        </w:rPr>
        <w:t>»</w:t>
      </w:r>
      <w:r w:rsidRPr="0013250B">
        <w:rPr>
          <w:lang w:eastAsia="ar-SA"/>
        </w:rPr>
        <w:t>, Федеральным законом</w:t>
      </w:r>
      <w:r w:rsidRPr="0013250B">
        <w:t xml:space="preserve"> </w:t>
      </w:r>
      <w:r w:rsidR="000C38AE">
        <w:br/>
      </w:r>
      <w:r w:rsidRPr="0013250B">
        <w:t>от 06.10.2003 № 131-ФЗ «Об общих принципах организации местного самоуправления в Российской Федерации», постановляю:</w:t>
      </w:r>
    </w:p>
    <w:p w:rsidR="00CC47DF" w:rsidRPr="00AF6471" w:rsidRDefault="00CC47DF" w:rsidP="0013250B">
      <w:pPr>
        <w:spacing w:line="288" w:lineRule="auto"/>
        <w:ind w:firstLine="709"/>
        <w:jc w:val="both"/>
        <w:rPr>
          <w:lang w:eastAsia="ar-SA"/>
        </w:rPr>
      </w:pPr>
      <w:r w:rsidRPr="00B827CA">
        <w:t xml:space="preserve">1. Внести изменения в Административный регламент </w:t>
      </w:r>
      <w:r w:rsidR="00290B8A" w:rsidRPr="00290B8A">
        <w:t xml:space="preserve">предоставления </w:t>
      </w:r>
      <w:r w:rsidR="00AD32B6">
        <w:rPr>
          <w:lang w:eastAsia="ar-SA"/>
        </w:rPr>
        <w:t>муниципальной</w:t>
      </w:r>
      <w:r w:rsidR="00AD32B6" w:rsidRPr="00373E8D">
        <w:rPr>
          <w:lang w:eastAsia="ar-SA"/>
        </w:rPr>
        <w:t xml:space="preserve"> услуги «</w:t>
      </w:r>
      <w:r w:rsidR="00AD32B6">
        <w:rPr>
          <w:lang w:eastAsia="ar-SA"/>
        </w:rPr>
        <w:t>Постановка многодетных семей на учет в целях бесплатного предоставления земельных участков</w:t>
      </w:r>
      <w:r w:rsidR="00AD32B6" w:rsidRPr="00373E8D">
        <w:rPr>
          <w:lang w:eastAsia="ar-SA"/>
        </w:rPr>
        <w:t>»</w:t>
      </w:r>
      <w:r w:rsidRPr="00290B8A">
        <w:rPr>
          <w:rFonts w:cs="Arial"/>
        </w:rPr>
        <w:t xml:space="preserve">, утвержденный постановлением </w:t>
      </w:r>
      <w:r w:rsidR="00AD32B6">
        <w:rPr>
          <w:rFonts w:cs="Arial"/>
        </w:rPr>
        <w:t>г</w:t>
      </w:r>
      <w:r w:rsidRPr="00290B8A">
        <w:rPr>
          <w:rFonts w:cs="Arial"/>
        </w:rPr>
        <w:t>лавы город</w:t>
      </w:r>
      <w:r w:rsidR="00AD32B6">
        <w:rPr>
          <w:rFonts w:cs="Arial"/>
        </w:rPr>
        <w:t xml:space="preserve">ского округа </w:t>
      </w:r>
      <w:r w:rsidRPr="00C0129D">
        <w:rPr>
          <w:rFonts w:cs="Arial"/>
        </w:rPr>
        <w:t xml:space="preserve">Лыткарино от </w:t>
      </w:r>
      <w:r w:rsidR="00864D75" w:rsidRPr="00C0129D">
        <w:rPr>
          <w:rFonts w:cs="Arial"/>
        </w:rPr>
        <w:t>25.0</w:t>
      </w:r>
      <w:r w:rsidR="00AD32B6" w:rsidRPr="00C0129D">
        <w:rPr>
          <w:rFonts w:cs="Arial"/>
        </w:rPr>
        <w:t>1</w:t>
      </w:r>
      <w:r w:rsidR="00864D75" w:rsidRPr="00C0129D">
        <w:rPr>
          <w:rFonts w:cs="Arial"/>
        </w:rPr>
        <w:t>.20</w:t>
      </w:r>
      <w:r w:rsidR="00AD32B6" w:rsidRPr="00C0129D">
        <w:rPr>
          <w:rFonts w:cs="Arial"/>
        </w:rPr>
        <w:t>23</w:t>
      </w:r>
      <w:r w:rsidR="005211A9" w:rsidRPr="00C0129D">
        <w:rPr>
          <w:rFonts w:cs="Arial"/>
        </w:rPr>
        <w:t xml:space="preserve"> </w:t>
      </w:r>
      <w:r w:rsidR="00864D75" w:rsidRPr="00C0129D">
        <w:rPr>
          <w:rFonts w:cs="Arial"/>
        </w:rPr>
        <w:t>№1</w:t>
      </w:r>
      <w:r w:rsidR="00AD32B6" w:rsidRPr="00C0129D">
        <w:rPr>
          <w:rFonts w:cs="Arial"/>
        </w:rPr>
        <w:t>8</w:t>
      </w:r>
      <w:r w:rsidR="00864D75" w:rsidRPr="00C0129D">
        <w:rPr>
          <w:rFonts w:cs="Arial"/>
        </w:rPr>
        <w:t>-п</w:t>
      </w:r>
      <w:r w:rsidR="005211A9" w:rsidRPr="00C0129D">
        <w:rPr>
          <w:rFonts w:cs="Arial"/>
        </w:rPr>
        <w:t xml:space="preserve"> </w:t>
      </w:r>
      <w:r w:rsidR="005211A9" w:rsidRPr="00AF6471">
        <w:rPr>
          <w:lang w:eastAsia="ar-SA"/>
        </w:rPr>
        <w:t>(</w:t>
      </w:r>
      <w:r w:rsidRPr="00AF6471">
        <w:rPr>
          <w:lang w:eastAsia="ar-SA"/>
        </w:rPr>
        <w:t>прилагаются).</w:t>
      </w:r>
    </w:p>
    <w:p w:rsidR="00CC47DF" w:rsidRPr="00AF6471" w:rsidRDefault="00CC47DF" w:rsidP="000C38AE">
      <w:pPr>
        <w:pStyle w:val="ConsPlusCel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6471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AC670F" w:rsidRPr="00AF647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F6471" w:rsidRPr="00AF6471">
        <w:rPr>
          <w:rFonts w:ascii="Times New Roman" w:hAnsi="Times New Roman" w:cs="Times New Roman"/>
          <w:sz w:val="28"/>
          <w:szCs w:val="28"/>
          <w:lang w:eastAsia="ar-SA"/>
        </w:rPr>
        <w:t>Комитету по управлению имуществом г.</w:t>
      </w:r>
      <w:r w:rsidR="000C38A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F6471" w:rsidRPr="00AF6471">
        <w:rPr>
          <w:rFonts w:ascii="Times New Roman" w:hAnsi="Times New Roman" w:cs="Times New Roman"/>
          <w:sz w:val="28"/>
          <w:szCs w:val="28"/>
          <w:lang w:eastAsia="ar-SA"/>
        </w:rPr>
        <w:t>Лыткарино обеспечить в установленном порядке опубликование и размещени</w:t>
      </w:r>
      <w:r w:rsidR="00AF6471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AF6471" w:rsidRPr="00AF6471">
        <w:rPr>
          <w:rFonts w:ascii="Times New Roman" w:hAnsi="Times New Roman" w:cs="Times New Roman"/>
          <w:sz w:val="28"/>
          <w:szCs w:val="28"/>
          <w:lang w:eastAsia="ar-SA"/>
        </w:rPr>
        <w:t xml:space="preserve"> на официальном сайте городского округа Лыткарино в сети «Интернет»</w:t>
      </w:r>
      <w:r w:rsidR="00C0129D" w:rsidRPr="00AF647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C47DF" w:rsidRDefault="00CC47DF" w:rsidP="0013250B">
      <w:pPr>
        <w:pStyle w:val="a8"/>
        <w:tabs>
          <w:tab w:val="left" w:pos="284"/>
          <w:tab w:val="left" w:pos="567"/>
        </w:tabs>
        <w:spacing w:line="288" w:lineRule="auto"/>
        <w:ind w:left="0" w:firstLine="720"/>
        <w:jc w:val="both"/>
      </w:pPr>
      <w:r w:rsidRPr="00B827CA">
        <w:t xml:space="preserve">3. </w:t>
      </w:r>
      <w:proofErr w:type="gramStart"/>
      <w:r w:rsidRPr="00B827CA">
        <w:t>Контроль за</w:t>
      </w:r>
      <w:proofErr w:type="gramEnd"/>
      <w:r w:rsidRPr="00B827CA">
        <w:t xml:space="preserve"> исполнением настоящего постановления возложить </w:t>
      </w:r>
      <w:r w:rsidR="000C38AE">
        <w:br/>
      </w:r>
      <w:r w:rsidRPr="00B827CA">
        <w:t xml:space="preserve">на </w:t>
      </w:r>
      <w:r>
        <w:t xml:space="preserve">первого </w:t>
      </w:r>
      <w:r w:rsidRPr="00B827CA">
        <w:t>заместителя</w:t>
      </w:r>
      <w:r w:rsidR="00C0129D">
        <w:t xml:space="preserve"> г</w:t>
      </w:r>
      <w:r w:rsidRPr="00B827CA">
        <w:t xml:space="preserve">лавы </w:t>
      </w:r>
      <w:r w:rsidR="00C0129D">
        <w:t xml:space="preserve">городского округа </w:t>
      </w:r>
      <w:r>
        <w:t>Лыткарино  В.В.</w:t>
      </w:r>
      <w:r w:rsidR="00C0129D">
        <w:t xml:space="preserve"> </w:t>
      </w:r>
      <w:proofErr w:type="spellStart"/>
      <w:r w:rsidR="00C0129D">
        <w:t>Шарова</w:t>
      </w:r>
      <w:proofErr w:type="spellEnd"/>
      <w:r>
        <w:t>.</w:t>
      </w:r>
    </w:p>
    <w:p w:rsidR="0008119A" w:rsidRDefault="0008119A" w:rsidP="005211A9">
      <w:pPr>
        <w:pStyle w:val="ConsPlusNormal"/>
        <w:tabs>
          <w:tab w:val="left" w:pos="851"/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147A">
        <w:rPr>
          <w:rFonts w:ascii="Times New Roman" w:hAnsi="Times New Roman" w:cs="Times New Roman"/>
          <w:sz w:val="28"/>
          <w:szCs w:val="28"/>
        </w:rPr>
        <w:t xml:space="preserve">  </w:t>
      </w:r>
      <w:r w:rsidRPr="00E90FF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8119A" w:rsidRDefault="0008119A" w:rsidP="009A1F36">
      <w:pPr>
        <w:pStyle w:val="ConsPlusCel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08119A" w:rsidRDefault="00C0129D" w:rsidP="00656BB7">
      <w:pPr>
        <w:jc w:val="right"/>
      </w:pPr>
      <w:r>
        <w:t>К.А. Кравцов</w:t>
      </w:r>
    </w:p>
    <w:p w:rsidR="000C38AE" w:rsidRDefault="000C38AE">
      <w:pPr>
        <w:overflowPunct/>
        <w:autoSpaceDE/>
        <w:autoSpaceDN/>
        <w:adjustRightInd/>
        <w:textAlignment w:val="auto"/>
      </w:pPr>
      <w:r>
        <w:br w:type="page"/>
      </w:r>
    </w:p>
    <w:p w:rsidR="0013250B" w:rsidRDefault="0013250B" w:rsidP="009A1F36">
      <w:pPr>
        <w:pStyle w:val="ConsPlusCell"/>
        <w:spacing w:line="288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C38AE" w:rsidTr="000C38AE">
        <w:tc>
          <w:tcPr>
            <w:tcW w:w="4927" w:type="dxa"/>
          </w:tcPr>
          <w:p w:rsidR="000C38AE" w:rsidRDefault="000C38AE" w:rsidP="009A1F36">
            <w:pPr>
              <w:pStyle w:val="ConsPlusCell"/>
              <w:spacing w:line="288" w:lineRule="auto"/>
            </w:pPr>
          </w:p>
        </w:tc>
        <w:tc>
          <w:tcPr>
            <w:tcW w:w="4928" w:type="dxa"/>
          </w:tcPr>
          <w:p w:rsidR="000C38AE" w:rsidRDefault="000C38AE" w:rsidP="000C38AE">
            <w:pPr>
              <w:jc w:val="right"/>
              <w:rPr>
                <w:sz w:val="24"/>
                <w:szCs w:val="24"/>
              </w:rPr>
            </w:pPr>
            <w:r w:rsidRPr="00B827CA">
              <w:rPr>
                <w:sz w:val="24"/>
                <w:szCs w:val="24"/>
              </w:rPr>
              <w:t xml:space="preserve">Приложение                                                                     к </w:t>
            </w:r>
            <w:r>
              <w:rPr>
                <w:sz w:val="24"/>
                <w:szCs w:val="24"/>
              </w:rPr>
              <w:t>п</w:t>
            </w:r>
            <w:r w:rsidRPr="00B827CA">
              <w:rPr>
                <w:sz w:val="24"/>
                <w:szCs w:val="24"/>
              </w:rPr>
              <w:t xml:space="preserve">остановлению </w:t>
            </w:r>
            <w:r>
              <w:rPr>
                <w:sz w:val="24"/>
                <w:szCs w:val="24"/>
              </w:rPr>
              <w:t>г</w:t>
            </w:r>
            <w:r w:rsidRPr="00B827CA">
              <w:rPr>
                <w:sz w:val="24"/>
                <w:szCs w:val="24"/>
              </w:rPr>
              <w:t xml:space="preserve">лавы </w:t>
            </w:r>
          </w:p>
          <w:p w:rsidR="000C38AE" w:rsidRPr="00B827CA" w:rsidRDefault="000C38AE" w:rsidP="000C38AE">
            <w:pPr>
              <w:jc w:val="right"/>
              <w:rPr>
                <w:sz w:val="24"/>
                <w:szCs w:val="24"/>
              </w:rPr>
            </w:pPr>
            <w:r w:rsidRPr="00B827CA">
              <w:rPr>
                <w:sz w:val="24"/>
                <w:szCs w:val="24"/>
              </w:rPr>
              <w:t>город</w:t>
            </w:r>
            <w:r>
              <w:rPr>
                <w:sz w:val="24"/>
                <w:szCs w:val="24"/>
              </w:rPr>
              <w:t xml:space="preserve">ского округа </w:t>
            </w:r>
            <w:r>
              <w:rPr>
                <w:sz w:val="24"/>
                <w:szCs w:val="24"/>
              </w:rPr>
              <w:t>Л</w:t>
            </w:r>
            <w:r w:rsidRPr="00B827CA">
              <w:rPr>
                <w:sz w:val="24"/>
                <w:szCs w:val="24"/>
              </w:rPr>
              <w:t xml:space="preserve">ыткарино </w:t>
            </w:r>
          </w:p>
          <w:p w:rsidR="000C38AE" w:rsidRPr="00B827CA" w:rsidRDefault="000C38AE" w:rsidP="000C38AE">
            <w:pPr>
              <w:ind w:firstLine="708"/>
              <w:jc w:val="right"/>
              <w:rPr>
                <w:sz w:val="24"/>
                <w:szCs w:val="24"/>
              </w:rPr>
            </w:pPr>
            <w:r w:rsidRPr="00B827CA">
              <w:rPr>
                <w:sz w:val="24"/>
                <w:szCs w:val="24"/>
              </w:rPr>
              <w:t xml:space="preserve">                                                                                  от </w:t>
            </w:r>
            <w:r w:rsidRPr="009A695E">
              <w:rPr>
                <w:sz w:val="24"/>
                <w:szCs w:val="24"/>
              </w:rPr>
              <w:t>____________ № _______</w:t>
            </w:r>
            <w:r w:rsidRPr="00B827CA">
              <w:rPr>
                <w:sz w:val="24"/>
                <w:szCs w:val="24"/>
              </w:rPr>
              <w:t xml:space="preserve"> </w:t>
            </w:r>
          </w:p>
          <w:p w:rsidR="000C38AE" w:rsidRDefault="000C38AE" w:rsidP="009A1F36">
            <w:pPr>
              <w:pStyle w:val="ConsPlusCell"/>
              <w:spacing w:line="288" w:lineRule="auto"/>
            </w:pPr>
          </w:p>
        </w:tc>
      </w:tr>
    </w:tbl>
    <w:p w:rsidR="00C0129D" w:rsidRDefault="00C0129D" w:rsidP="00860620">
      <w:pPr>
        <w:jc w:val="center"/>
      </w:pPr>
    </w:p>
    <w:p w:rsidR="00860620" w:rsidRPr="00B827CA" w:rsidRDefault="00860620" w:rsidP="00860620">
      <w:pPr>
        <w:jc w:val="center"/>
      </w:pPr>
      <w:r w:rsidRPr="00B827CA">
        <w:t>Изменения</w:t>
      </w:r>
    </w:p>
    <w:p w:rsidR="005211A9" w:rsidRDefault="00860620" w:rsidP="005211A9">
      <w:pPr>
        <w:jc w:val="center"/>
        <w:rPr>
          <w:lang w:eastAsia="ar-SA"/>
        </w:rPr>
      </w:pPr>
      <w:r w:rsidRPr="00B827CA">
        <w:t xml:space="preserve">в Административный регламент </w:t>
      </w:r>
      <w:r w:rsidR="00C0129D" w:rsidRPr="00373E8D">
        <w:rPr>
          <w:lang w:eastAsia="ar-SA"/>
        </w:rPr>
        <w:t xml:space="preserve">предоставления </w:t>
      </w:r>
      <w:r w:rsidR="00C0129D">
        <w:rPr>
          <w:lang w:eastAsia="ar-SA"/>
        </w:rPr>
        <w:t>муниципальной</w:t>
      </w:r>
      <w:r w:rsidR="00C0129D" w:rsidRPr="00373E8D">
        <w:rPr>
          <w:lang w:eastAsia="ar-SA"/>
        </w:rPr>
        <w:t xml:space="preserve"> услуги «</w:t>
      </w:r>
      <w:r w:rsidR="00C0129D">
        <w:rPr>
          <w:lang w:eastAsia="ar-SA"/>
        </w:rPr>
        <w:t>Постановка многодетных семей на учет в целях бесплатного предоставления земельных участков</w:t>
      </w:r>
      <w:r w:rsidR="00C0129D" w:rsidRPr="00373E8D">
        <w:rPr>
          <w:lang w:eastAsia="ar-SA"/>
        </w:rPr>
        <w:t>»</w:t>
      </w:r>
    </w:p>
    <w:p w:rsidR="00522DEF" w:rsidRDefault="00522DEF" w:rsidP="005211A9">
      <w:pPr>
        <w:jc w:val="center"/>
      </w:pPr>
    </w:p>
    <w:p w:rsidR="00634228" w:rsidRDefault="00634228" w:rsidP="005211A9">
      <w:pPr>
        <w:jc w:val="center"/>
      </w:pPr>
    </w:p>
    <w:p w:rsidR="00C0129D" w:rsidRDefault="00C0129D" w:rsidP="00A012A0">
      <w:pPr>
        <w:numPr>
          <w:ilvl w:val="0"/>
          <w:numId w:val="18"/>
        </w:numPr>
        <w:tabs>
          <w:tab w:val="left" w:pos="993"/>
        </w:tabs>
        <w:overflowPunct/>
        <w:spacing w:line="288" w:lineRule="auto"/>
        <w:ind w:left="0" w:firstLine="709"/>
        <w:jc w:val="both"/>
        <w:textAlignment w:val="auto"/>
      </w:pPr>
      <w:r>
        <w:t>П</w:t>
      </w:r>
      <w:r w:rsidR="00294AF6">
        <w:t xml:space="preserve">ункт </w:t>
      </w:r>
      <w:r>
        <w:t xml:space="preserve">1.3.7 изложить в следующей редакции: </w:t>
      </w:r>
    </w:p>
    <w:p w:rsidR="00C0129D" w:rsidRDefault="00C0129D" w:rsidP="00A012A0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proofErr w:type="gramStart"/>
      <w:r w:rsidRPr="00C0129D">
        <w:rPr>
          <w:sz w:val="28"/>
          <w:szCs w:val="28"/>
        </w:rPr>
        <w:t xml:space="preserve">«1.3.7 многодетная семья - лица, состоящие в зарегистрированном браке, либо мать или отец, не состоящие в зарегистрированном браке, и их трое </w:t>
      </w:r>
      <w:r w:rsidR="000C38AE">
        <w:rPr>
          <w:sz w:val="28"/>
          <w:szCs w:val="28"/>
        </w:rPr>
        <w:br/>
      </w:r>
      <w:r w:rsidRPr="00C0129D">
        <w:rPr>
          <w:sz w:val="28"/>
          <w:szCs w:val="28"/>
        </w:rPr>
        <w:t xml:space="preserve">и более детей (родившихся и (или) усыновленных (удочеренных), пасынков </w:t>
      </w:r>
      <w:r w:rsidR="000C38AE">
        <w:rPr>
          <w:sz w:val="28"/>
          <w:szCs w:val="28"/>
        </w:rPr>
        <w:br/>
      </w:r>
      <w:r w:rsidRPr="00C0129D">
        <w:rPr>
          <w:sz w:val="28"/>
          <w:szCs w:val="28"/>
        </w:rPr>
        <w:t>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(далее</w:t>
      </w:r>
      <w:proofErr w:type="gramEnd"/>
      <w:r w:rsidRPr="00C0129D">
        <w:rPr>
          <w:sz w:val="28"/>
          <w:szCs w:val="28"/>
        </w:rPr>
        <w:t xml:space="preserve"> - члены многодетной семьи).</w:t>
      </w:r>
    </w:p>
    <w:p w:rsidR="0033079D" w:rsidRPr="0033079D" w:rsidRDefault="0033079D" w:rsidP="00A012A0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33079D">
        <w:rPr>
          <w:sz w:val="28"/>
          <w:szCs w:val="28"/>
        </w:rPr>
        <w:t xml:space="preserve">В составе многодетной семьи не учитываются дети, находящиеся </w:t>
      </w:r>
      <w:r w:rsidR="000C38AE">
        <w:rPr>
          <w:sz w:val="28"/>
          <w:szCs w:val="28"/>
        </w:rPr>
        <w:br/>
      </w:r>
      <w:r w:rsidRPr="0033079D">
        <w:rPr>
          <w:sz w:val="28"/>
          <w:szCs w:val="28"/>
        </w:rPr>
        <w:t xml:space="preserve">на полном государственном обеспечении, дети, в отношении которых родители лишены родительских прав или ограничены в родительских правах, дети, </w:t>
      </w:r>
      <w:r w:rsidR="000C38AE">
        <w:rPr>
          <w:sz w:val="28"/>
          <w:szCs w:val="28"/>
        </w:rPr>
        <w:br/>
      </w:r>
      <w:r w:rsidRPr="0033079D">
        <w:rPr>
          <w:sz w:val="28"/>
          <w:szCs w:val="28"/>
        </w:rPr>
        <w:t xml:space="preserve">в отношении которых отменено усыновление, а также дети, находящиеся </w:t>
      </w:r>
      <w:r w:rsidR="000C38AE">
        <w:rPr>
          <w:sz w:val="28"/>
          <w:szCs w:val="28"/>
        </w:rPr>
        <w:br/>
      </w:r>
      <w:r w:rsidRPr="0033079D">
        <w:rPr>
          <w:sz w:val="28"/>
          <w:szCs w:val="28"/>
        </w:rPr>
        <w:t>под опекой и попечительством, в том числе дети, находящиеся в приемных семьях</w:t>
      </w:r>
      <w:r>
        <w:rPr>
          <w:sz w:val="28"/>
          <w:szCs w:val="28"/>
        </w:rPr>
        <w:t>».</w:t>
      </w:r>
    </w:p>
    <w:p w:rsidR="00860620" w:rsidRDefault="00C0129D" w:rsidP="00A012A0">
      <w:pPr>
        <w:pStyle w:val="a8"/>
        <w:numPr>
          <w:ilvl w:val="0"/>
          <w:numId w:val="18"/>
        </w:numPr>
        <w:spacing w:line="288" w:lineRule="auto"/>
        <w:jc w:val="both"/>
      </w:pPr>
      <w:r>
        <w:t>Пункт 1.3.8 исключить.</w:t>
      </w:r>
    </w:p>
    <w:p w:rsidR="00FE79F9" w:rsidRDefault="00FE79F9" w:rsidP="00A012A0">
      <w:pPr>
        <w:pStyle w:val="a8"/>
        <w:numPr>
          <w:ilvl w:val="0"/>
          <w:numId w:val="18"/>
        </w:numPr>
        <w:tabs>
          <w:tab w:val="left" w:pos="993"/>
        </w:tabs>
        <w:overflowPunct/>
        <w:spacing w:line="288" w:lineRule="auto"/>
        <w:jc w:val="both"/>
        <w:textAlignment w:val="auto"/>
      </w:pPr>
      <w:r>
        <w:t xml:space="preserve">Пункт 2.1 изложить в следующей редакции: </w:t>
      </w:r>
    </w:p>
    <w:p w:rsidR="00FE79F9" w:rsidRDefault="00FE79F9" w:rsidP="000C38AE">
      <w:pPr>
        <w:pStyle w:val="a9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proofErr w:type="gramStart"/>
      <w:r w:rsidRPr="00FE79F9">
        <w:rPr>
          <w:sz w:val="28"/>
          <w:szCs w:val="28"/>
        </w:rPr>
        <w:t>«2.1 Муниципальная услуга предоставляется физическим лицам</w:t>
      </w:r>
      <w:r w:rsidR="00A012A0" w:rsidRPr="00C0129D">
        <w:rPr>
          <w:sz w:val="28"/>
          <w:szCs w:val="28"/>
        </w:rPr>
        <w:t>, состоящи</w:t>
      </w:r>
      <w:r w:rsidR="00A012A0">
        <w:rPr>
          <w:sz w:val="28"/>
          <w:szCs w:val="28"/>
        </w:rPr>
        <w:t xml:space="preserve">м </w:t>
      </w:r>
      <w:r w:rsidR="00A012A0" w:rsidRPr="00C0129D">
        <w:rPr>
          <w:sz w:val="28"/>
          <w:szCs w:val="28"/>
        </w:rPr>
        <w:t>в зарегистрированном браке, либо мат</w:t>
      </w:r>
      <w:r w:rsidR="00A012A0">
        <w:rPr>
          <w:sz w:val="28"/>
          <w:szCs w:val="28"/>
        </w:rPr>
        <w:t>ери</w:t>
      </w:r>
      <w:r w:rsidR="00A012A0" w:rsidRPr="00C0129D">
        <w:rPr>
          <w:sz w:val="28"/>
          <w:szCs w:val="28"/>
        </w:rPr>
        <w:t xml:space="preserve"> или от</w:t>
      </w:r>
      <w:r w:rsidR="00A012A0">
        <w:rPr>
          <w:sz w:val="28"/>
          <w:szCs w:val="28"/>
        </w:rPr>
        <w:t>цу</w:t>
      </w:r>
      <w:r w:rsidR="00A012A0" w:rsidRPr="00C0129D">
        <w:rPr>
          <w:sz w:val="28"/>
          <w:szCs w:val="28"/>
        </w:rPr>
        <w:t>, не состоящи</w:t>
      </w:r>
      <w:r w:rsidR="00A012A0">
        <w:rPr>
          <w:sz w:val="28"/>
          <w:szCs w:val="28"/>
        </w:rPr>
        <w:t>м</w:t>
      </w:r>
      <w:r w:rsidR="00A012A0" w:rsidRPr="00C0129D">
        <w:rPr>
          <w:sz w:val="28"/>
          <w:szCs w:val="28"/>
        </w:rPr>
        <w:t xml:space="preserve"> </w:t>
      </w:r>
      <w:r w:rsidR="000C38AE">
        <w:rPr>
          <w:sz w:val="28"/>
          <w:szCs w:val="28"/>
        </w:rPr>
        <w:br/>
      </w:r>
      <w:r w:rsidR="00A012A0" w:rsidRPr="00C0129D">
        <w:rPr>
          <w:sz w:val="28"/>
          <w:szCs w:val="28"/>
        </w:rPr>
        <w:t>в зарегистрированном браке</w:t>
      </w:r>
      <w:r w:rsidRPr="00FE79F9">
        <w:rPr>
          <w:sz w:val="28"/>
          <w:szCs w:val="28"/>
        </w:rPr>
        <w:t xml:space="preserve">, представляющим интересы членов многодетной семьи в отношениях, касающихся предоставления муниципальной услуги, обратившимся с запросом, которые не сняты с учета по основаниям, указанным в </w:t>
      </w:r>
      <w:hyperlink r:id="rId7" w:history="1">
        <w:r w:rsidRPr="00FE79F9">
          <w:rPr>
            <w:sz w:val="28"/>
            <w:szCs w:val="28"/>
          </w:rPr>
          <w:t>статье 6.1</w:t>
        </w:r>
      </w:hyperlink>
      <w:r w:rsidRPr="00FE79F9">
        <w:rPr>
          <w:sz w:val="28"/>
          <w:szCs w:val="28"/>
        </w:rPr>
        <w:t xml:space="preserve"> Закона Московской области N 73/2011-ОЗ </w:t>
      </w:r>
      <w:r>
        <w:rPr>
          <w:sz w:val="28"/>
          <w:szCs w:val="28"/>
        </w:rPr>
        <w:t>«</w:t>
      </w:r>
      <w:r w:rsidRPr="00FE79F9">
        <w:rPr>
          <w:sz w:val="28"/>
          <w:szCs w:val="28"/>
        </w:rPr>
        <w:t>О бесплатном предоставлении земельных участков многодетным семьям в Московской области</w:t>
      </w:r>
      <w:proofErr w:type="gramEnd"/>
      <w:r>
        <w:rPr>
          <w:sz w:val="28"/>
          <w:szCs w:val="28"/>
        </w:rPr>
        <w:t>»</w:t>
      </w:r>
      <w:r w:rsidRPr="00FE79F9">
        <w:rPr>
          <w:sz w:val="28"/>
          <w:szCs w:val="28"/>
        </w:rPr>
        <w:t>, и отвечают одновременно следующим условиям на дату подачи запроса</w:t>
      </w:r>
      <w:r w:rsidR="00A012A0">
        <w:rPr>
          <w:sz w:val="28"/>
          <w:szCs w:val="28"/>
        </w:rPr>
        <w:t>: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>1) члены многодетной семьи являются гражданами Российской Федерации;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 xml:space="preserve">2) лица, состоящие в зарегистрированном браке, либо мать или отец, </w:t>
      </w:r>
      <w:r w:rsidR="000C38AE">
        <w:rPr>
          <w:sz w:val="28"/>
          <w:szCs w:val="28"/>
        </w:rPr>
        <w:br/>
      </w:r>
      <w:r w:rsidRPr="0005183E">
        <w:rPr>
          <w:sz w:val="28"/>
          <w:szCs w:val="28"/>
        </w:rPr>
        <w:t xml:space="preserve">не состоящие в зарегистрированном браке, из многодетной семьи имеют место </w:t>
      </w:r>
      <w:r w:rsidRPr="0005183E">
        <w:rPr>
          <w:sz w:val="28"/>
          <w:szCs w:val="28"/>
        </w:rPr>
        <w:lastRenderedPageBreak/>
        <w:t xml:space="preserve">жительства на территории Московской области не менее 10 лет непрерывно </w:t>
      </w:r>
      <w:r w:rsidR="000C38AE">
        <w:rPr>
          <w:sz w:val="28"/>
          <w:szCs w:val="28"/>
        </w:rPr>
        <w:br/>
      </w:r>
      <w:r w:rsidRPr="0005183E">
        <w:rPr>
          <w:sz w:val="28"/>
          <w:szCs w:val="28"/>
        </w:rPr>
        <w:t xml:space="preserve">на день подачи заявления о постановке на учет; 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 xml:space="preserve">3) трое и более детей многодетной семьи имеют место жительства </w:t>
      </w:r>
      <w:r w:rsidR="000C38AE">
        <w:rPr>
          <w:sz w:val="28"/>
          <w:szCs w:val="28"/>
        </w:rPr>
        <w:br/>
      </w:r>
      <w:r w:rsidRPr="0005183E">
        <w:rPr>
          <w:sz w:val="28"/>
          <w:szCs w:val="28"/>
        </w:rPr>
        <w:t xml:space="preserve">на территории Московской области; 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 xml:space="preserve">4) 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области; 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 xml:space="preserve">5) члены многодетной семьи не являются собственниками жилых домов (их частей) на территории Московской области; 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 xml:space="preserve">6)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настоящего Закона; 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 xml:space="preserve">7) члены многодетной семьи не стоят на учете в целях предоставления земельных участков в органе местного самоуправления другого муниципального образования Московской области; 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 xml:space="preserve">8) члены многодетной семьи не реализовали право на бесплатное предоставление земельного участка в соответствии с настоящим Законом; </w:t>
      </w:r>
    </w:p>
    <w:p w:rsidR="0005183E" w:rsidRP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 w:rsidRPr="0005183E">
        <w:rPr>
          <w:sz w:val="28"/>
          <w:szCs w:val="28"/>
        </w:rPr>
        <w:t xml:space="preserve">9) члены многодетной семьи не реализовали право на предоставление меры социальной поддержки взамен предоставления земельного участка </w:t>
      </w:r>
      <w:r w:rsidR="000C38AE">
        <w:rPr>
          <w:sz w:val="28"/>
          <w:szCs w:val="28"/>
        </w:rPr>
        <w:br/>
      </w:r>
      <w:r w:rsidRPr="0005183E">
        <w:rPr>
          <w:sz w:val="28"/>
          <w:szCs w:val="28"/>
        </w:rPr>
        <w:t xml:space="preserve">в соответствии с настоящим Законом; </w:t>
      </w:r>
    </w:p>
    <w:p w:rsid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proofErr w:type="gramStart"/>
      <w:r w:rsidRPr="0005183E">
        <w:rPr>
          <w:sz w:val="28"/>
          <w:szCs w:val="28"/>
        </w:rPr>
        <w:t xml:space="preserve">10) члены многодетной семьи стоят </w:t>
      </w:r>
      <w:r w:rsidR="000C38AE">
        <w:rPr>
          <w:sz w:val="28"/>
          <w:szCs w:val="28"/>
        </w:rPr>
        <w:t xml:space="preserve">на учете в качестве нуждающихся </w:t>
      </w:r>
      <w:r w:rsidR="000C38AE">
        <w:rPr>
          <w:sz w:val="28"/>
          <w:szCs w:val="28"/>
        </w:rPr>
        <w:br/>
      </w:r>
      <w:r w:rsidRPr="0005183E">
        <w:rPr>
          <w:sz w:val="28"/>
          <w:szCs w:val="28"/>
        </w:rPr>
        <w:t>в жилых помещениях в Московской области</w:t>
      </w:r>
      <w:r>
        <w:rPr>
          <w:sz w:val="28"/>
          <w:szCs w:val="28"/>
        </w:rPr>
        <w:t>»</w:t>
      </w:r>
      <w:r w:rsidRPr="0005183E">
        <w:rPr>
          <w:sz w:val="28"/>
          <w:szCs w:val="28"/>
        </w:rPr>
        <w:t>.</w:t>
      </w:r>
      <w:proofErr w:type="gramEnd"/>
    </w:p>
    <w:p w:rsidR="0005183E" w:rsidRDefault="0005183E" w:rsidP="0005183E">
      <w:pPr>
        <w:pStyle w:val="a9"/>
        <w:spacing w:before="0" w:beforeAutospacing="0" w:after="0" w:afterAutospacing="0"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183E">
        <w:rPr>
          <w:sz w:val="28"/>
          <w:szCs w:val="28"/>
        </w:rPr>
        <w:t xml:space="preserve"> Пункт 2.2 изложить в следующей редакции</w:t>
      </w:r>
      <w:r>
        <w:rPr>
          <w:sz w:val="28"/>
          <w:szCs w:val="28"/>
        </w:rPr>
        <w:t>:</w:t>
      </w:r>
    </w:p>
    <w:p w:rsidR="009A7B0F" w:rsidRDefault="0005183E" w:rsidP="000C38AE">
      <w:pPr>
        <w:pStyle w:val="a9"/>
        <w:spacing w:before="0" w:beforeAutospacing="0" w:after="0" w:afterAutospacing="0" w:line="288" w:lineRule="auto"/>
        <w:ind w:firstLine="540"/>
        <w:jc w:val="both"/>
      </w:pPr>
      <w:r>
        <w:rPr>
          <w:sz w:val="28"/>
          <w:szCs w:val="28"/>
        </w:rPr>
        <w:t xml:space="preserve">«2.2. </w:t>
      </w:r>
      <w:proofErr w:type="gramStart"/>
      <w:r>
        <w:rPr>
          <w:sz w:val="28"/>
          <w:szCs w:val="28"/>
        </w:rPr>
        <w:t xml:space="preserve">Категория заявителей: лицо, состоящее в зарегистрированном браке, </w:t>
      </w:r>
      <w:r w:rsidRPr="00C0129D">
        <w:rPr>
          <w:sz w:val="28"/>
          <w:szCs w:val="28"/>
        </w:rPr>
        <w:t>либо мат</w:t>
      </w:r>
      <w:r>
        <w:rPr>
          <w:sz w:val="28"/>
          <w:szCs w:val="28"/>
        </w:rPr>
        <w:t>ь</w:t>
      </w:r>
      <w:r w:rsidRPr="00C0129D">
        <w:rPr>
          <w:sz w:val="28"/>
          <w:szCs w:val="28"/>
        </w:rPr>
        <w:t xml:space="preserve"> или от</w:t>
      </w:r>
      <w:r>
        <w:rPr>
          <w:sz w:val="28"/>
          <w:szCs w:val="28"/>
        </w:rPr>
        <w:t>ец</w:t>
      </w:r>
      <w:r w:rsidRPr="00C0129D">
        <w:rPr>
          <w:sz w:val="28"/>
          <w:szCs w:val="28"/>
        </w:rPr>
        <w:t>, не состоящи</w:t>
      </w:r>
      <w:r>
        <w:rPr>
          <w:sz w:val="28"/>
          <w:szCs w:val="28"/>
        </w:rPr>
        <w:t>е</w:t>
      </w:r>
      <w:r w:rsidRPr="00C0129D">
        <w:rPr>
          <w:sz w:val="28"/>
          <w:szCs w:val="28"/>
        </w:rPr>
        <w:t xml:space="preserve"> в зарегистрированном браке</w:t>
      </w:r>
      <w:r w:rsidRPr="00FE79F9">
        <w:rPr>
          <w:sz w:val="28"/>
          <w:szCs w:val="28"/>
        </w:rPr>
        <w:t xml:space="preserve">, </w:t>
      </w:r>
      <w:r>
        <w:rPr>
          <w:sz w:val="28"/>
          <w:szCs w:val="28"/>
        </w:rPr>
        <w:t>из многодетной семьи».</w:t>
      </w:r>
      <w:proofErr w:type="gramEnd"/>
    </w:p>
    <w:sectPr w:rsidR="009A7B0F" w:rsidSect="00AD32B6">
      <w:pgSz w:w="11907" w:h="16840"/>
      <w:pgMar w:top="28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66A7"/>
    <w:multiLevelType w:val="multilevel"/>
    <w:tmpl w:val="9F2A8216"/>
    <w:lvl w:ilvl="0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15" w:hanging="2160"/>
      </w:pPr>
      <w:rPr>
        <w:rFonts w:hint="default"/>
      </w:rPr>
    </w:lvl>
  </w:abstractNum>
  <w:abstractNum w:abstractNumId="1">
    <w:nsid w:val="0D65101A"/>
    <w:multiLevelType w:val="multilevel"/>
    <w:tmpl w:val="C412A1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0ECE1702"/>
    <w:multiLevelType w:val="hybridMultilevel"/>
    <w:tmpl w:val="A218F086"/>
    <w:lvl w:ilvl="0" w:tplc="B2503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AB3A3D"/>
    <w:multiLevelType w:val="multilevel"/>
    <w:tmpl w:val="83F8434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18564591"/>
    <w:multiLevelType w:val="hybridMultilevel"/>
    <w:tmpl w:val="DC5C2F1C"/>
    <w:lvl w:ilvl="0" w:tplc="1432104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F8A3877"/>
    <w:multiLevelType w:val="hybridMultilevel"/>
    <w:tmpl w:val="47E6CD5E"/>
    <w:lvl w:ilvl="0" w:tplc="D8B665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352CB5"/>
    <w:multiLevelType w:val="hybridMultilevel"/>
    <w:tmpl w:val="1E946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467F7"/>
    <w:multiLevelType w:val="hybridMultilevel"/>
    <w:tmpl w:val="5C6C2AF6"/>
    <w:lvl w:ilvl="0" w:tplc="3E629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565C75"/>
    <w:multiLevelType w:val="multilevel"/>
    <w:tmpl w:val="16CC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C3522C"/>
    <w:multiLevelType w:val="hybridMultilevel"/>
    <w:tmpl w:val="7D76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90619"/>
    <w:multiLevelType w:val="hybridMultilevel"/>
    <w:tmpl w:val="AA1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36AD"/>
    <w:multiLevelType w:val="hybridMultilevel"/>
    <w:tmpl w:val="5C6C2AF6"/>
    <w:lvl w:ilvl="0" w:tplc="3E629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022FEF"/>
    <w:multiLevelType w:val="multilevel"/>
    <w:tmpl w:val="290C33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2072F89"/>
    <w:multiLevelType w:val="hybridMultilevel"/>
    <w:tmpl w:val="42C604A6"/>
    <w:lvl w:ilvl="0" w:tplc="B1A24854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9C82730"/>
    <w:multiLevelType w:val="hybridMultilevel"/>
    <w:tmpl w:val="5C6C2AF6"/>
    <w:lvl w:ilvl="0" w:tplc="3E629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1D7BD1"/>
    <w:multiLevelType w:val="hybridMultilevel"/>
    <w:tmpl w:val="00529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223E4"/>
    <w:multiLevelType w:val="hybridMultilevel"/>
    <w:tmpl w:val="2C2852AE"/>
    <w:lvl w:ilvl="0" w:tplc="DE40B764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BDD0DAD"/>
    <w:multiLevelType w:val="hybridMultilevel"/>
    <w:tmpl w:val="A218F086"/>
    <w:lvl w:ilvl="0" w:tplc="B2503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DA56901"/>
    <w:multiLevelType w:val="hybridMultilevel"/>
    <w:tmpl w:val="941C71E8"/>
    <w:lvl w:ilvl="0" w:tplc="B5AE4FD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E4C6FF5"/>
    <w:multiLevelType w:val="hybridMultilevel"/>
    <w:tmpl w:val="AAB6A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4"/>
  </w:num>
  <w:num w:numId="7">
    <w:abstractNumId w:val="4"/>
  </w:num>
  <w:num w:numId="8">
    <w:abstractNumId w:val="18"/>
  </w:num>
  <w:num w:numId="9">
    <w:abstractNumId w:val="0"/>
  </w:num>
  <w:num w:numId="10">
    <w:abstractNumId w:val="9"/>
  </w:num>
  <w:num w:numId="11">
    <w:abstractNumId w:val="5"/>
  </w:num>
  <w:num w:numId="12">
    <w:abstractNumId w:val="19"/>
  </w:num>
  <w:num w:numId="13">
    <w:abstractNumId w:val="6"/>
  </w:num>
  <w:num w:numId="14">
    <w:abstractNumId w:val="10"/>
  </w:num>
  <w:num w:numId="15">
    <w:abstractNumId w:val="1"/>
  </w:num>
  <w:num w:numId="16">
    <w:abstractNumId w:val="12"/>
  </w:num>
  <w:num w:numId="17">
    <w:abstractNumId w:val="15"/>
  </w:num>
  <w:num w:numId="18">
    <w:abstractNumId w:val="2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70"/>
    <w:rsid w:val="00016DAA"/>
    <w:rsid w:val="00021F8F"/>
    <w:rsid w:val="000241F1"/>
    <w:rsid w:val="00042701"/>
    <w:rsid w:val="00043CBF"/>
    <w:rsid w:val="00043CE1"/>
    <w:rsid w:val="000446DB"/>
    <w:rsid w:val="0005183E"/>
    <w:rsid w:val="00053035"/>
    <w:rsid w:val="0006180E"/>
    <w:rsid w:val="0008119A"/>
    <w:rsid w:val="00085448"/>
    <w:rsid w:val="00095C79"/>
    <w:rsid w:val="00097B81"/>
    <w:rsid w:val="000A296B"/>
    <w:rsid w:val="000A320E"/>
    <w:rsid w:val="000A4F8D"/>
    <w:rsid w:val="000A54E3"/>
    <w:rsid w:val="000B472B"/>
    <w:rsid w:val="000B6608"/>
    <w:rsid w:val="000B6EC7"/>
    <w:rsid w:val="000C38AE"/>
    <w:rsid w:val="000C4A1A"/>
    <w:rsid w:val="000C5516"/>
    <w:rsid w:val="000D0D66"/>
    <w:rsid w:val="000D5D37"/>
    <w:rsid w:val="000E0F7B"/>
    <w:rsid w:val="000F1248"/>
    <w:rsid w:val="000F265A"/>
    <w:rsid w:val="000F520B"/>
    <w:rsid w:val="001014BF"/>
    <w:rsid w:val="001058A3"/>
    <w:rsid w:val="0011189E"/>
    <w:rsid w:val="00114BF1"/>
    <w:rsid w:val="001175DA"/>
    <w:rsid w:val="00117DD1"/>
    <w:rsid w:val="00121072"/>
    <w:rsid w:val="0012554A"/>
    <w:rsid w:val="0013144D"/>
    <w:rsid w:val="0013250B"/>
    <w:rsid w:val="0013615A"/>
    <w:rsid w:val="00136E0A"/>
    <w:rsid w:val="001423E1"/>
    <w:rsid w:val="00150789"/>
    <w:rsid w:val="001515A3"/>
    <w:rsid w:val="00154847"/>
    <w:rsid w:val="00165036"/>
    <w:rsid w:val="00166963"/>
    <w:rsid w:val="001760B0"/>
    <w:rsid w:val="00180543"/>
    <w:rsid w:val="00181C1A"/>
    <w:rsid w:val="00185C6A"/>
    <w:rsid w:val="00186178"/>
    <w:rsid w:val="00186E21"/>
    <w:rsid w:val="00187750"/>
    <w:rsid w:val="001937B4"/>
    <w:rsid w:val="00194452"/>
    <w:rsid w:val="001B5B06"/>
    <w:rsid w:val="001B5B91"/>
    <w:rsid w:val="001C001F"/>
    <w:rsid w:val="001C00F1"/>
    <w:rsid w:val="001C1BB3"/>
    <w:rsid w:val="001C2548"/>
    <w:rsid w:val="001C6D99"/>
    <w:rsid w:val="001D4167"/>
    <w:rsid w:val="001D53E9"/>
    <w:rsid w:val="001D791B"/>
    <w:rsid w:val="001E65A5"/>
    <w:rsid w:val="001E67BE"/>
    <w:rsid w:val="0020715A"/>
    <w:rsid w:val="00212A49"/>
    <w:rsid w:val="002202F1"/>
    <w:rsid w:val="00225DB5"/>
    <w:rsid w:val="002268A1"/>
    <w:rsid w:val="00227E8C"/>
    <w:rsid w:val="00231285"/>
    <w:rsid w:val="00235B56"/>
    <w:rsid w:val="002464AB"/>
    <w:rsid w:val="00254269"/>
    <w:rsid w:val="002634D0"/>
    <w:rsid w:val="002700EE"/>
    <w:rsid w:val="00274B7C"/>
    <w:rsid w:val="002752E3"/>
    <w:rsid w:val="0027642A"/>
    <w:rsid w:val="00276493"/>
    <w:rsid w:val="002823E7"/>
    <w:rsid w:val="00290B8A"/>
    <w:rsid w:val="002933FC"/>
    <w:rsid w:val="00294AF6"/>
    <w:rsid w:val="002A5138"/>
    <w:rsid w:val="002A75F1"/>
    <w:rsid w:val="002B1FD9"/>
    <w:rsid w:val="002B3854"/>
    <w:rsid w:val="002C3A4D"/>
    <w:rsid w:val="002C3E5A"/>
    <w:rsid w:val="002C47D6"/>
    <w:rsid w:val="002D080D"/>
    <w:rsid w:val="002E2BA2"/>
    <w:rsid w:val="002E3936"/>
    <w:rsid w:val="002E3AA9"/>
    <w:rsid w:val="002E6011"/>
    <w:rsid w:val="002F235F"/>
    <w:rsid w:val="002F511D"/>
    <w:rsid w:val="0031263B"/>
    <w:rsid w:val="00312F8B"/>
    <w:rsid w:val="00313C1A"/>
    <w:rsid w:val="003162B1"/>
    <w:rsid w:val="003164C2"/>
    <w:rsid w:val="003274A4"/>
    <w:rsid w:val="0032789C"/>
    <w:rsid w:val="0033079D"/>
    <w:rsid w:val="003355B9"/>
    <w:rsid w:val="00340C80"/>
    <w:rsid w:val="003478F1"/>
    <w:rsid w:val="0035001A"/>
    <w:rsid w:val="0035150C"/>
    <w:rsid w:val="00357CDD"/>
    <w:rsid w:val="00360804"/>
    <w:rsid w:val="00360A9E"/>
    <w:rsid w:val="0037679A"/>
    <w:rsid w:val="00376DD0"/>
    <w:rsid w:val="003810B6"/>
    <w:rsid w:val="00386790"/>
    <w:rsid w:val="0038786C"/>
    <w:rsid w:val="00390FAB"/>
    <w:rsid w:val="00391F0B"/>
    <w:rsid w:val="00393E66"/>
    <w:rsid w:val="003946B3"/>
    <w:rsid w:val="003972F5"/>
    <w:rsid w:val="003A6553"/>
    <w:rsid w:val="003B0818"/>
    <w:rsid w:val="003B39FA"/>
    <w:rsid w:val="003B4C47"/>
    <w:rsid w:val="003C65A9"/>
    <w:rsid w:val="003D17AC"/>
    <w:rsid w:val="003D3BDC"/>
    <w:rsid w:val="003E04F6"/>
    <w:rsid w:val="003E4183"/>
    <w:rsid w:val="003F6D1F"/>
    <w:rsid w:val="003F7990"/>
    <w:rsid w:val="003F7F48"/>
    <w:rsid w:val="004206C1"/>
    <w:rsid w:val="004240EC"/>
    <w:rsid w:val="004308A4"/>
    <w:rsid w:val="00431733"/>
    <w:rsid w:val="004320D2"/>
    <w:rsid w:val="0043298E"/>
    <w:rsid w:val="00432A78"/>
    <w:rsid w:val="00434BF9"/>
    <w:rsid w:val="00442078"/>
    <w:rsid w:val="00446891"/>
    <w:rsid w:val="00453117"/>
    <w:rsid w:val="00456C89"/>
    <w:rsid w:val="00456E54"/>
    <w:rsid w:val="00460265"/>
    <w:rsid w:val="00467FF6"/>
    <w:rsid w:val="00475C9E"/>
    <w:rsid w:val="004777D1"/>
    <w:rsid w:val="0048595F"/>
    <w:rsid w:val="00486B4A"/>
    <w:rsid w:val="00491B10"/>
    <w:rsid w:val="00492FBA"/>
    <w:rsid w:val="004A219A"/>
    <w:rsid w:val="004A7036"/>
    <w:rsid w:val="004B0749"/>
    <w:rsid w:val="004B36F4"/>
    <w:rsid w:val="004B5A9F"/>
    <w:rsid w:val="004C50CB"/>
    <w:rsid w:val="004C641D"/>
    <w:rsid w:val="004C68C2"/>
    <w:rsid w:val="004C6AE0"/>
    <w:rsid w:val="004D1255"/>
    <w:rsid w:val="004D2CAE"/>
    <w:rsid w:val="004D3C2C"/>
    <w:rsid w:val="004D76A1"/>
    <w:rsid w:val="004E6A97"/>
    <w:rsid w:val="004F16C5"/>
    <w:rsid w:val="004F3A06"/>
    <w:rsid w:val="004F5574"/>
    <w:rsid w:val="004F65C0"/>
    <w:rsid w:val="004F6B73"/>
    <w:rsid w:val="00503700"/>
    <w:rsid w:val="00505430"/>
    <w:rsid w:val="00514E16"/>
    <w:rsid w:val="005211A9"/>
    <w:rsid w:val="00522DEF"/>
    <w:rsid w:val="00524940"/>
    <w:rsid w:val="00524A5E"/>
    <w:rsid w:val="00524DBB"/>
    <w:rsid w:val="0052699B"/>
    <w:rsid w:val="0053511F"/>
    <w:rsid w:val="00540C8E"/>
    <w:rsid w:val="00541EC7"/>
    <w:rsid w:val="00545D50"/>
    <w:rsid w:val="005652C7"/>
    <w:rsid w:val="0057244E"/>
    <w:rsid w:val="005729EC"/>
    <w:rsid w:val="005808DB"/>
    <w:rsid w:val="00585F9C"/>
    <w:rsid w:val="005867DD"/>
    <w:rsid w:val="00594AC5"/>
    <w:rsid w:val="00595447"/>
    <w:rsid w:val="005A0F66"/>
    <w:rsid w:val="005A4670"/>
    <w:rsid w:val="005B0494"/>
    <w:rsid w:val="005B38C2"/>
    <w:rsid w:val="005B697A"/>
    <w:rsid w:val="005C0336"/>
    <w:rsid w:val="005C32F1"/>
    <w:rsid w:val="005D064C"/>
    <w:rsid w:val="005D09A2"/>
    <w:rsid w:val="005D3236"/>
    <w:rsid w:val="005D56BC"/>
    <w:rsid w:val="005E2A1E"/>
    <w:rsid w:val="005E3043"/>
    <w:rsid w:val="005E740E"/>
    <w:rsid w:val="005F6AFF"/>
    <w:rsid w:val="00601A46"/>
    <w:rsid w:val="00607C0C"/>
    <w:rsid w:val="00610008"/>
    <w:rsid w:val="00621C2A"/>
    <w:rsid w:val="00623E01"/>
    <w:rsid w:val="00625DC2"/>
    <w:rsid w:val="0063016A"/>
    <w:rsid w:val="00634228"/>
    <w:rsid w:val="006445F5"/>
    <w:rsid w:val="00645761"/>
    <w:rsid w:val="00647E6A"/>
    <w:rsid w:val="006527B0"/>
    <w:rsid w:val="00656BB7"/>
    <w:rsid w:val="00657645"/>
    <w:rsid w:val="006601D7"/>
    <w:rsid w:val="006633CB"/>
    <w:rsid w:val="00672DED"/>
    <w:rsid w:val="00673A9D"/>
    <w:rsid w:val="0067514D"/>
    <w:rsid w:val="00680CC3"/>
    <w:rsid w:val="0068387B"/>
    <w:rsid w:val="00684FF0"/>
    <w:rsid w:val="00686D79"/>
    <w:rsid w:val="006A2C71"/>
    <w:rsid w:val="006A7C29"/>
    <w:rsid w:val="006B4353"/>
    <w:rsid w:val="006B5162"/>
    <w:rsid w:val="006B599D"/>
    <w:rsid w:val="006C7E6C"/>
    <w:rsid w:val="006D2769"/>
    <w:rsid w:val="006D3E8F"/>
    <w:rsid w:val="006E717A"/>
    <w:rsid w:val="006E7E64"/>
    <w:rsid w:val="00705D7C"/>
    <w:rsid w:val="00715C3E"/>
    <w:rsid w:val="007219B8"/>
    <w:rsid w:val="00722310"/>
    <w:rsid w:val="007226A8"/>
    <w:rsid w:val="007336BA"/>
    <w:rsid w:val="007403EA"/>
    <w:rsid w:val="0074500E"/>
    <w:rsid w:val="00747F20"/>
    <w:rsid w:val="0075177F"/>
    <w:rsid w:val="00753C20"/>
    <w:rsid w:val="007542FA"/>
    <w:rsid w:val="00762B6D"/>
    <w:rsid w:val="00765D7C"/>
    <w:rsid w:val="0077232D"/>
    <w:rsid w:val="007755A9"/>
    <w:rsid w:val="007931B2"/>
    <w:rsid w:val="007A669E"/>
    <w:rsid w:val="007B49AA"/>
    <w:rsid w:val="007C0DF1"/>
    <w:rsid w:val="007E0831"/>
    <w:rsid w:val="007E0A3B"/>
    <w:rsid w:val="007E71CF"/>
    <w:rsid w:val="007F4D9D"/>
    <w:rsid w:val="007F4DDD"/>
    <w:rsid w:val="00800122"/>
    <w:rsid w:val="00803EEF"/>
    <w:rsid w:val="00807DAC"/>
    <w:rsid w:val="00813FA0"/>
    <w:rsid w:val="00817921"/>
    <w:rsid w:val="0082247D"/>
    <w:rsid w:val="008231DF"/>
    <w:rsid w:val="008237DD"/>
    <w:rsid w:val="008407BD"/>
    <w:rsid w:val="00842824"/>
    <w:rsid w:val="0084384F"/>
    <w:rsid w:val="0084482C"/>
    <w:rsid w:val="00845E5A"/>
    <w:rsid w:val="0085688C"/>
    <w:rsid w:val="00860620"/>
    <w:rsid w:val="00864D75"/>
    <w:rsid w:val="0087313B"/>
    <w:rsid w:val="0088176F"/>
    <w:rsid w:val="00894E11"/>
    <w:rsid w:val="00895E8A"/>
    <w:rsid w:val="008A0E3C"/>
    <w:rsid w:val="008A4F6F"/>
    <w:rsid w:val="008B21B9"/>
    <w:rsid w:val="008B34FD"/>
    <w:rsid w:val="008C0FEA"/>
    <w:rsid w:val="008D6E08"/>
    <w:rsid w:val="008D7882"/>
    <w:rsid w:val="008D7C12"/>
    <w:rsid w:val="008E429B"/>
    <w:rsid w:val="00901542"/>
    <w:rsid w:val="009017C5"/>
    <w:rsid w:val="009028CA"/>
    <w:rsid w:val="00914323"/>
    <w:rsid w:val="009151F4"/>
    <w:rsid w:val="00920E73"/>
    <w:rsid w:val="0093580E"/>
    <w:rsid w:val="009363BD"/>
    <w:rsid w:val="00940D3E"/>
    <w:rsid w:val="00943C2F"/>
    <w:rsid w:val="009446DF"/>
    <w:rsid w:val="00946B18"/>
    <w:rsid w:val="00955487"/>
    <w:rsid w:val="00962633"/>
    <w:rsid w:val="00965FEE"/>
    <w:rsid w:val="0096709E"/>
    <w:rsid w:val="00970C13"/>
    <w:rsid w:val="0097415E"/>
    <w:rsid w:val="00976875"/>
    <w:rsid w:val="00981915"/>
    <w:rsid w:val="00986A60"/>
    <w:rsid w:val="00996E6B"/>
    <w:rsid w:val="009A19FD"/>
    <w:rsid w:val="009A1F36"/>
    <w:rsid w:val="009A31E6"/>
    <w:rsid w:val="009A695E"/>
    <w:rsid w:val="009A7B0F"/>
    <w:rsid w:val="009C0C78"/>
    <w:rsid w:val="009C6C46"/>
    <w:rsid w:val="009D4B96"/>
    <w:rsid w:val="009F3272"/>
    <w:rsid w:val="00A012A0"/>
    <w:rsid w:val="00A06997"/>
    <w:rsid w:val="00A17BB3"/>
    <w:rsid w:val="00A20815"/>
    <w:rsid w:val="00A24E6F"/>
    <w:rsid w:val="00A272C0"/>
    <w:rsid w:val="00A31850"/>
    <w:rsid w:val="00A44396"/>
    <w:rsid w:val="00A534A5"/>
    <w:rsid w:val="00A55310"/>
    <w:rsid w:val="00A56267"/>
    <w:rsid w:val="00A62875"/>
    <w:rsid w:val="00A65D01"/>
    <w:rsid w:val="00A74B3F"/>
    <w:rsid w:val="00A80C3A"/>
    <w:rsid w:val="00A831FE"/>
    <w:rsid w:val="00A8345D"/>
    <w:rsid w:val="00A844E6"/>
    <w:rsid w:val="00A932F8"/>
    <w:rsid w:val="00A940E6"/>
    <w:rsid w:val="00A9474A"/>
    <w:rsid w:val="00A9482C"/>
    <w:rsid w:val="00AA4BDE"/>
    <w:rsid w:val="00AB45BF"/>
    <w:rsid w:val="00AB4A8E"/>
    <w:rsid w:val="00AB4B2D"/>
    <w:rsid w:val="00AB5AFD"/>
    <w:rsid w:val="00AC555A"/>
    <w:rsid w:val="00AC670F"/>
    <w:rsid w:val="00AC7065"/>
    <w:rsid w:val="00AC73BB"/>
    <w:rsid w:val="00AD31E0"/>
    <w:rsid w:val="00AD32B6"/>
    <w:rsid w:val="00AD3F9C"/>
    <w:rsid w:val="00AD6A61"/>
    <w:rsid w:val="00AF4F6B"/>
    <w:rsid w:val="00AF6471"/>
    <w:rsid w:val="00B003F0"/>
    <w:rsid w:val="00B0348C"/>
    <w:rsid w:val="00B03A4A"/>
    <w:rsid w:val="00B07B30"/>
    <w:rsid w:val="00B117F6"/>
    <w:rsid w:val="00B12A77"/>
    <w:rsid w:val="00B1466E"/>
    <w:rsid w:val="00B14A61"/>
    <w:rsid w:val="00B26F8A"/>
    <w:rsid w:val="00B32F94"/>
    <w:rsid w:val="00B33A09"/>
    <w:rsid w:val="00B3600C"/>
    <w:rsid w:val="00B61F7A"/>
    <w:rsid w:val="00B743BC"/>
    <w:rsid w:val="00B83E4C"/>
    <w:rsid w:val="00B97583"/>
    <w:rsid w:val="00BA2448"/>
    <w:rsid w:val="00BA7C05"/>
    <w:rsid w:val="00BB036D"/>
    <w:rsid w:val="00BB6C0D"/>
    <w:rsid w:val="00BB7595"/>
    <w:rsid w:val="00BC28B5"/>
    <w:rsid w:val="00BC31C6"/>
    <w:rsid w:val="00BC4EB4"/>
    <w:rsid w:val="00BC5E00"/>
    <w:rsid w:val="00BC65AC"/>
    <w:rsid w:val="00BC66E8"/>
    <w:rsid w:val="00BD1188"/>
    <w:rsid w:val="00BD3809"/>
    <w:rsid w:val="00BE277B"/>
    <w:rsid w:val="00BE7926"/>
    <w:rsid w:val="00BF03D0"/>
    <w:rsid w:val="00C0129D"/>
    <w:rsid w:val="00C0540A"/>
    <w:rsid w:val="00C06036"/>
    <w:rsid w:val="00C0658E"/>
    <w:rsid w:val="00C072E5"/>
    <w:rsid w:val="00C16456"/>
    <w:rsid w:val="00C23D5A"/>
    <w:rsid w:val="00C265A3"/>
    <w:rsid w:val="00C33358"/>
    <w:rsid w:val="00C34F62"/>
    <w:rsid w:val="00C37FEF"/>
    <w:rsid w:val="00C404AE"/>
    <w:rsid w:val="00C4743F"/>
    <w:rsid w:val="00C51A88"/>
    <w:rsid w:val="00C531B2"/>
    <w:rsid w:val="00C54C39"/>
    <w:rsid w:val="00C55420"/>
    <w:rsid w:val="00C5751D"/>
    <w:rsid w:val="00C61C81"/>
    <w:rsid w:val="00C66092"/>
    <w:rsid w:val="00C70A34"/>
    <w:rsid w:val="00C7323B"/>
    <w:rsid w:val="00C75333"/>
    <w:rsid w:val="00C753A4"/>
    <w:rsid w:val="00C8383C"/>
    <w:rsid w:val="00C83D8F"/>
    <w:rsid w:val="00C87D01"/>
    <w:rsid w:val="00C931AC"/>
    <w:rsid w:val="00CA601D"/>
    <w:rsid w:val="00CA6D1E"/>
    <w:rsid w:val="00CC0EA5"/>
    <w:rsid w:val="00CC47DF"/>
    <w:rsid w:val="00CC5719"/>
    <w:rsid w:val="00CC7E51"/>
    <w:rsid w:val="00CD4F1F"/>
    <w:rsid w:val="00CD54BD"/>
    <w:rsid w:val="00CD66D9"/>
    <w:rsid w:val="00CE54AE"/>
    <w:rsid w:val="00CF0E92"/>
    <w:rsid w:val="00D10A7E"/>
    <w:rsid w:val="00D13BAC"/>
    <w:rsid w:val="00D15014"/>
    <w:rsid w:val="00D46BC2"/>
    <w:rsid w:val="00D53993"/>
    <w:rsid w:val="00D54FB4"/>
    <w:rsid w:val="00D62272"/>
    <w:rsid w:val="00D64473"/>
    <w:rsid w:val="00D64C81"/>
    <w:rsid w:val="00D66DAA"/>
    <w:rsid w:val="00D723FA"/>
    <w:rsid w:val="00D7755E"/>
    <w:rsid w:val="00D827FE"/>
    <w:rsid w:val="00D84F8F"/>
    <w:rsid w:val="00D8625D"/>
    <w:rsid w:val="00D86A98"/>
    <w:rsid w:val="00DA0A9F"/>
    <w:rsid w:val="00DB0242"/>
    <w:rsid w:val="00DB1ADB"/>
    <w:rsid w:val="00DB5EA9"/>
    <w:rsid w:val="00DD2659"/>
    <w:rsid w:val="00DD6D93"/>
    <w:rsid w:val="00DD7043"/>
    <w:rsid w:val="00DD754D"/>
    <w:rsid w:val="00DE3AC8"/>
    <w:rsid w:val="00DF0456"/>
    <w:rsid w:val="00DF07AF"/>
    <w:rsid w:val="00DF26FD"/>
    <w:rsid w:val="00DF2DED"/>
    <w:rsid w:val="00DF5382"/>
    <w:rsid w:val="00DF7B22"/>
    <w:rsid w:val="00E0075E"/>
    <w:rsid w:val="00E00D42"/>
    <w:rsid w:val="00E05AF0"/>
    <w:rsid w:val="00E07D81"/>
    <w:rsid w:val="00E13006"/>
    <w:rsid w:val="00E144EE"/>
    <w:rsid w:val="00E15370"/>
    <w:rsid w:val="00E30C20"/>
    <w:rsid w:val="00E365CE"/>
    <w:rsid w:val="00E50E61"/>
    <w:rsid w:val="00E6400C"/>
    <w:rsid w:val="00E817F0"/>
    <w:rsid w:val="00E90FF9"/>
    <w:rsid w:val="00E92050"/>
    <w:rsid w:val="00E97876"/>
    <w:rsid w:val="00EC0623"/>
    <w:rsid w:val="00EC1C00"/>
    <w:rsid w:val="00EC498F"/>
    <w:rsid w:val="00ED11CC"/>
    <w:rsid w:val="00ED3134"/>
    <w:rsid w:val="00EE0E80"/>
    <w:rsid w:val="00EE147A"/>
    <w:rsid w:val="00EE5B21"/>
    <w:rsid w:val="00EE7C17"/>
    <w:rsid w:val="00EF4E1A"/>
    <w:rsid w:val="00F02BDF"/>
    <w:rsid w:val="00F04688"/>
    <w:rsid w:val="00F051F3"/>
    <w:rsid w:val="00F149F7"/>
    <w:rsid w:val="00F15759"/>
    <w:rsid w:val="00F1729E"/>
    <w:rsid w:val="00F2350C"/>
    <w:rsid w:val="00F30B5F"/>
    <w:rsid w:val="00F33B33"/>
    <w:rsid w:val="00F40964"/>
    <w:rsid w:val="00F40BE0"/>
    <w:rsid w:val="00F5327B"/>
    <w:rsid w:val="00F53F20"/>
    <w:rsid w:val="00F63FDA"/>
    <w:rsid w:val="00F73C51"/>
    <w:rsid w:val="00F74539"/>
    <w:rsid w:val="00F82D00"/>
    <w:rsid w:val="00F85C49"/>
    <w:rsid w:val="00F9030E"/>
    <w:rsid w:val="00F91910"/>
    <w:rsid w:val="00FA00B1"/>
    <w:rsid w:val="00FA3436"/>
    <w:rsid w:val="00FB78E0"/>
    <w:rsid w:val="00FC32A0"/>
    <w:rsid w:val="00FD326A"/>
    <w:rsid w:val="00FD6837"/>
    <w:rsid w:val="00FE1474"/>
    <w:rsid w:val="00FE79F9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D9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0658E"/>
    <w:pPr>
      <w:overflowPunct/>
      <w:autoSpaceDE/>
      <w:autoSpaceDN/>
      <w:adjustRightInd/>
      <w:ind w:firstLine="851"/>
      <w:textAlignment w:val="auto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F3A06"/>
    <w:rPr>
      <w:sz w:val="28"/>
      <w:szCs w:val="28"/>
    </w:rPr>
  </w:style>
  <w:style w:type="table" w:styleId="a5">
    <w:name w:val="Table Grid"/>
    <w:basedOn w:val="a1"/>
    <w:uiPriority w:val="99"/>
    <w:rsid w:val="00FE147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53F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F53F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5162"/>
    <w:pPr>
      <w:ind w:left="720"/>
    </w:pPr>
  </w:style>
  <w:style w:type="paragraph" w:customStyle="1" w:styleId="ConsPlusTitle">
    <w:name w:val="ConsPlusTitle"/>
    <w:uiPriority w:val="99"/>
    <w:rsid w:val="00FB78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90FF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E90FF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492FBA"/>
    <w:pPr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5C0336"/>
  </w:style>
  <w:style w:type="paragraph" w:customStyle="1" w:styleId="2">
    <w:name w:val="Абзац списка2"/>
    <w:basedOn w:val="a"/>
    <w:rsid w:val="00946B18"/>
    <w:pPr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C012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E79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D9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0658E"/>
    <w:pPr>
      <w:overflowPunct/>
      <w:autoSpaceDE/>
      <w:autoSpaceDN/>
      <w:adjustRightInd/>
      <w:ind w:firstLine="851"/>
      <w:textAlignment w:val="auto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F3A06"/>
    <w:rPr>
      <w:sz w:val="28"/>
      <w:szCs w:val="28"/>
    </w:rPr>
  </w:style>
  <w:style w:type="table" w:styleId="a5">
    <w:name w:val="Table Grid"/>
    <w:basedOn w:val="a1"/>
    <w:uiPriority w:val="99"/>
    <w:rsid w:val="00FE147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53F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F53F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5162"/>
    <w:pPr>
      <w:ind w:left="720"/>
    </w:pPr>
  </w:style>
  <w:style w:type="paragraph" w:customStyle="1" w:styleId="ConsPlusTitle">
    <w:name w:val="ConsPlusTitle"/>
    <w:uiPriority w:val="99"/>
    <w:rsid w:val="00FB78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90FF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E90FF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492FBA"/>
    <w:pPr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5C0336"/>
  </w:style>
  <w:style w:type="paragraph" w:customStyle="1" w:styleId="2">
    <w:name w:val="Абзац списка2"/>
    <w:basedOn w:val="a"/>
    <w:rsid w:val="00946B18"/>
    <w:pPr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C012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E7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MOB&amp;n=427591&amp;dst=100094&amp;field=134&amp;date=22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КПИ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пользователь</cp:lastModifiedBy>
  <cp:revision>2</cp:revision>
  <cp:lastPrinted>2025-04-22T07:16:00Z</cp:lastPrinted>
  <dcterms:created xsi:type="dcterms:W3CDTF">2025-04-22T08:00:00Z</dcterms:created>
  <dcterms:modified xsi:type="dcterms:W3CDTF">2025-04-22T08:00:00Z</dcterms:modified>
</cp:coreProperties>
</file>